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84" w:type="dxa"/>
          <w:bottom w:w="57" w:type="dxa"/>
          <w:right w:w="284" w:type="dxa"/>
        </w:tblCellMar>
        <w:tblLook w:val="04A0"/>
      </w:tblPr>
      <w:tblGrid>
        <w:gridCol w:w="13466"/>
      </w:tblGrid>
      <w:tr w:rsidR="00704F59" w:rsidRPr="00FC5E3E" w:rsidTr="00E76D60">
        <w:trPr>
          <w:trHeight w:val="1496"/>
        </w:trPr>
        <w:tc>
          <w:tcPr>
            <w:tcW w:w="13466" w:type="dxa"/>
            <w:shd w:val="clear" w:color="auto" w:fill="92D050"/>
            <w:vAlign w:val="center"/>
          </w:tcPr>
          <w:p w:rsidR="00704F59" w:rsidRPr="00FC5E3E" w:rsidRDefault="00704F59" w:rsidP="00FC5E3E">
            <w:pPr>
              <w:jc w:val="center"/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</w:pPr>
            <w:r w:rsidRPr="00FC5E3E"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  <w:t>PAM</w:t>
            </w:r>
          </w:p>
        </w:tc>
      </w:tr>
      <w:tr w:rsidR="00704F59" w:rsidTr="00FB3A11">
        <w:trPr>
          <w:trHeight w:val="686"/>
        </w:trPr>
        <w:tc>
          <w:tcPr>
            <w:tcW w:w="13466" w:type="dxa"/>
            <w:shd w:val="clear" w:color="auto" w:fill="D9D9D9" w:themeFill="background1" w:themeFillShade="D9"/>
            <w:vAlign w:val="center"/>
          </w:tcPr>
          <w:p w:rsidR="00704F59" w:rsidRPr="00703CF6" w:rsidRDefault="00FB3A11" w:rsidP="00FB3A11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>Packari</w:t>
            </w:r>
            <w:proofErr w:type="spellEnd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Open Sans" w:hAnsi="Open Sans" w:cs="Open Sans"/>
                <w:spacing w:val="20"/>
                <w:sz w:val="28"/>
                <w:szCs w:val="28"/>
              </w:rPr>
              <w:t>Asset</w:t>
            </w:r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Manager</w:t>
            </w:r>
          </w:p>
        </w:tc>
      </w:tr>
      <w:tr w:rsidR="00704F59" w:rsidTr="00426A23">
        <w:trPr>
          <w:trHeight w:val="1798"/>
        </w:trPr>
        <w:tc>
          <w:tcPr>
            <w:tcW w:w="13466" w:type="dxa"/>
            <w:shd w:val="clear" w:color="auto" w:fill="auto"/>
            <w:vAlign w:val="bottom"/>
          </w:tcPr>
          <w:p w:rsidR="00704F59" w:rsidRPr="00112D71" w:rsidRDefault="004135B3" w:rsidP="00426A23">
            <w:pPr>
              <w:jc w:val="center"/>
              <w:rPr>
                <w:rFonts w:ascii="Open Sans" w:hAnsi="Open Sans" w:cs="Open Sans"/>
                <w:sz w:val="72"/>
                <w:szCs w:val="72"/>
              </w:rPr>
            </w:pPr>
            <w:r w:rsidRPr="004135B3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left:0;text-align:left;margin-left:115pt;margin-top:61.8pt;width:396.75pt;height:272.9pt;z-index:251666432;mso-position-horizontal-relative:text;mso-position-vertical-relative:text;mso-width-relative:page;mso-height-relative:page">
                  <v:imagedata r:id="rId7" o:title="dt_zoom-1" blacklevel="6554f" grayscale="t"/>
                </v:shape>
              </w:pict>
            </w:r>
            <w:r w:rsidR="00112D71" w:rsidRPr="00112D71">
              <w:rPr>
                <w:rFonts w:ascii="Open Sans" w:hAnsi="Open Sans" w:cs="Open Sans"/>
                <w:sz w:val="72"/>
                <w:szCs w:val="72"/>
              </w:rPr>
              <w:t>PRINT</w:t>
            </w:r>
          </w:p>
        </w:tc>
      </w:tr>
      <w:tr w:rsidR="002D3BA4" w:rsidTr="005F498F">
        <w:trPr>
          <w:trHeight w:val="4565"/>
        </w:trPr>
        <w:tc>
          <w:tcPr>
            <w:tcW w:w="13466" w:type="dxa"/>
            <w:shd w:val="clear" w:color="auto" w:fill="auto"/>
          </w:tcPr>
          <w:p w:rsidR="002D3BA4" w:rsidRPr="00703CF6" w:rsidRDefault="002D3BA4" w:rsidP="00CA701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2D3BA4" w:rsidTr="005F498F">
        <w:trPr>
          <w:trHeight w:val="463"/>
        </w:trPr>
        <w:tc>
          <w:tcPr>
            <w:tcW w:w="13466" w:type="dxa"/>
            <w:shd w:val="clear" w:color="auto" w:fill="auto"/>
          </w:tcPr>
          <w:p w:rsidR="002D3BA4" w:rsidRPr="00703CF6" w:rsidRDefault="002D3BA4" w:rsidP="00CA701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937473" w:rsidRPr="009F6C4F" w:rsidTr="00937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/>
        </w:trPr>
        <w:tc>
          <w:tcPr>
            <w:tcW w:w="13466" w:type="dxa"/>
            <w:tcBorders>
              <w:top w:val="single" w:sz="4" w:space="0" w:color="808080" w:themeColor="background1" w:themeShade="80"/>
            </w:tcBorders>
            <w:shd w:val="clear" w:color="auto" w:fill="auto"/>
            <w:vAlign w:val="center"/>
          </w:tcPr>
          <w:p w:rsidR="00937473" w:rsidRPr="009F6C4F" w:rsidRDefault="00937473" w:rsidP="00A417FD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nucom.at</w:t>
            </w:r>
            <w:proofErr w:type="spellEnd"/>
          </w:p>
        </w:tc>
      </w:tr>
    </w:tbl>
    <w:p w:rsidR="00704F59" w:rsidRDefault="00704F59" w:rsidP="00704F59"/>
    <w:p w:rsidR="00CB3A84" w:rsidRDefault="00CB3A84" w:rsidP="00704F59"/>
    <w:tbl>
      <w:tblPr>
        <w:tblStyle w:val="Tabellengitternetz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84" w:type="dxa"/>
          <w:bottom w:w="57" w:type="dxa"/>
          <w:right w:w="284" w:type="dxa"/>
        </w:tblCellMar>
        <w:tblLook w:val="04A0"/>
      </w:tblPr>
      <w:tblGrid>
        <w:gridCol w:w="6733"/>
        <w:gridCol w:w="6733"/>
      </w:tblGrid>
      <w:tr w:rsidR="005332E5" w:rsidRPr="00703CF6" w:rsidTr="005332E5">
        <w:trPr>
          <w:trHeight w:val="591"/>
        </w:trPr>
        <w:tc>
          <w:tcPr>
            <w:tcW w:w="13466" w:type="dxa"/>
            <w:gridSpan w:val="2"/>
            <w:shd w:val="clear" w:color="auto" w:fill="D9D9D9" w:themeFill="background1" w:themeFillShade="D9"/>
            <w:vAlign w:val="center"/>
          </w:tcPr>
          <w:p w:rsidR="005332E5" w:rsidRPr="005332E5" w:rsidRDefault="005332E5" w:rsidP="00A417FD">
            <w:pPr>
              <w:rPr>
                <w:rFonts w:ascii="Open Sans" w:hAnsi="Open Sans" w:cs="Open Sans"/>
                <w:sz w:val="40"/>
                <w:szCs w:val="40"/>
              </w:rPr>
            </w:pPr>
            <w:r w:rsidRPr="005332E5">
              <w:rPr>
                <w:rFonts w:ascii="Open Sans" w:hAnsi="Open Sans" w:cs="Open Sans"/>
                <w:sz w:val="40"/>
                <w:szCs w:val="40"/>
              </w:rPr>
              <w:t>Inhalt</w:t>
            </w:r>
          </w:p>
        </w:tc>
      </w:tr>
      <w:tr w:rsidR="005332E5" w:rsidRPr="00703CF6" w:rsidTr="005332E5">
        <w:trPr>
          <w:trHeight w:val="263"/>
        </w:trPr>
        <w:tc>
          <w:tcPr>
            <w:tcW w:w="13466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5332E5" w:rsidRPr="00703CF6" w:rsidRDefault="005332E5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Abholung</w:t>
            </w: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Anlieferung</w:t>
            </w: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Paketdienste</w:t>
            </w: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Betriebsfremde Personen</w:t>
            </w: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Alarmplan</w:t>
            </w: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D52605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</w:t>
            </w:r>
            <w:r w:rsidR="006A1BBE">
              <w:rPr>
                <w:rFonts w:ascii="Open Sans" w:hAnsi="Open Sans" w:cs="Open Sans"/>
              </w:rPr>
              <w:t>oröffnung</w:t>
            </w: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34699C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Ladestation</w:t>
            </w: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A417FD">
        <w:trPr>
          <w:trHeight w:val="591"/>
        </w:trPr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417FD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67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417FD">
            <w:pPr>
              <w:rPr>
                <w:rFonts w:ascii="Open Sans" w:hAnsi="Open Sans" w:cs="Open Sans"/>
              </w:rPr>
            </w:pPr>
          </w:p>
        </w:tc>
      </w:tr>
    </w:tbl>
    <w:p w:rsidR="00CB3A84" w:rsidRDefault="00CB3A84" w:rsidP="00704F59"/>
    <w:p w:rsidR="00CB3A84" w:rsidRDefault="00CB3A84" w:rsidP="00704F59"/>
    <w:p w:rsidR="00CB3A84" w:rsidRDefault="00CB3A84" w:rsidP="00704F59"/>
    <w:tbl>
      <w:tblPr>
        <w:tblStyle w:val="Tabellengitternetz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"/>
        <w:gridCol w:w="4394"/>
        <w:gridCol w:w="4394"/>
        <w:gridCol w:w="4395"/>
        <w:gridCol w:w="850"/>
      </w:tblGrid>
      <w:tr w:rsidR="00703CF6" w:rsidTr="000B054D">
        <w:trPr>
          <w:trHeight w:val="4527"/>
        </w:trPr>
        <w:tc>
          <w:tcPr>
            <w:tcW w:w="14883" w:type="dxa"/>
            <w:gridSpan w:val="5"/>
          </w:tcPr>
          <w:p w:rsidR="00703CF6" w:rsidRPr="00B0790A" w:rsidRDefault="00FD346A" w:rsidP="00703CF6">
            <w:pPr>
              <w:jc w:val="center"/>
              <w:rPr>
                <w:rFonts w:ascii="Open Sans" w:hAnsi="Open Sans" w:cs="Open Sans"/>
                <w:b/>
                <w:sz w:val="180"/>
                <w:szCs w:val="180"/>
              </w:rPr>
            </w:pPr>
            <w:r>
              <w:rPr>
                <w:rFonts w:ascii="Open Sans" w:hAnsi="Open Sans" w:cs="Open Sans"/>
                <w:b/>
                <w:sz w:val="180"/>
                <w:szCs w:val="180"/>
              </w:rPr>
              <w:lastRenderedPageBreak/>
              <w:t>ABHOLUNG</w:t>
            </w:r>
          </w:p>
          <w:p w:rsidR="00703CF6" w:rsidRPr="002C2065" w:rsidRDefault="006E7FCC" w:rsidP="00703CF6">
            <w:pPr>
              <w:jc w:val="center"/>
              <w:rPr>
                <w:rFonts w:ascii="Open Sans" w:hAnsi="Open Sans" w:cs="Open Sans"/>
                <w:spacing w:val="40"/>
                <w:sz w:val="56"/>
                <w:szCs w:val="56"/>
              </w:rPr>
            </w:pPr>
            <w:r>
              <w:rPr>
                <w:rFonts w:ascii="Open Sans" w:hAnsi="Open Sans" w:cs="Open Sans"/>
                <w:spacing w:val="40"/>
                <w:sz w:val="56"/>
                <w:szCs w:val="56"/>
              </w:rPr>
              <w:t>(</w:t>
            </w:r>
            <w:r w:rsidR="002C2065">
              <w:rPr>
                <w:rFonts w:ascii="Open Sans" w:hAnsi="Open Sans" w:cs="Open Sans"/>
                <w:spacing w:val="40"/>
                <w:sz w:val="56"/>
                <w:szCs w:val="56"/>
              </w:rPr>
              <w:t xml:space="preserve"> </w:t>
            </w:r>
            <w:proofErr w:type="spellStart"/>
            <w:r w:rsidR="00EB4E0C">
              <w:rPr>
                <w:rFonts w:ascii="Open Sans" w:hAnsi="Open Sans" w:cs="Open Sans"/>
                <w:spacing w:val="40"/>
                <w:sz w:val="56"/>
                <w:szCs w:val="56"/>
              </w:rPr>
              <w:t>Collection</w:t>
            </w:r>
            <w:proofErr w:type="spellEnd"/>
            <w:r w:rsidR="002C2065">
              <w:rPr>
                <w:rFonts w:ascii="Open Sans" w:hAnsi="Open Sans" w:cs="Open Sans"/>
                <w:spacing w:val="40"/>
                <w:sz w:val="56"/>
                <w:szCs w:val="56"/>
              </w:rPr>
              <w:t xml:space="preserve"> </w:t>
            </w:r>
            <w:r>
              <w:rPr>
                <w:rFonts w:ascii="Open Sans" w:hAnsi="Open Sans" w:cs="Open Sans"/>
                <w:spacing w:val="40"/>
                <w:sz w:val="56"/>
                <w:szCs w:val="56"/>
              </w:rPr>
              <w:t>)</w:t>
            </w:r>
          </w:p>
          <w:p w:rsidR="00703CF6" w:rsidRPr="00703CF6" w:rsidRDefault="00703CF6" w:rsidP="00703CF6">
            <w:pPr>
              <w:jc w:val="center"/>
              <w:rPr>
                <w:rFonts w:ascii="Open Sans" w:hAnsi="Open Sans" w:cs="Open Sans"/>
              </w:rPr>
            </w:pPr>
          </w:p>
          <w:p w:rsidR="00703CF6" w:rsidRPr="008C64DD" w:rsidRDefault="00223E30" w:rsidP="00703CF6">
            <w:pPr>
              <w:jc w:val="center"/>
              <w:rPr>
                <w:rFonts w:ascii="Open Sans" w:hAnsi="Open Sans" w:cs="Open Sans"/>
                <w:b/>
                <w:sz w:val="144"/>
                <w:szCs w:val="144"/>
              </w:rPr>
            </w:pPr>
            <w:r>
              <w:rPr>
                <w:rFonts w:ascii="Open Sans" w:hAnsi="Open Sans" w:cs="Open Sans"/>
                <w:b/>
                <w:sz w:val="144"/>
                <w:szCs w:val="144"/>
              </w:rPr>
              <w:t xml:space="preserve">8:00 – </w:t>
            </w:r>
            <w:r w:rsidR="00FD346A">
              <w:rPr>
                <w:rFonts w:ascii="Open Sans" w:hAnsi="Open Sans" w:cs="Open Sans"/>
                <w:b/>
                <w:sz w:val="144"/>
                <w:szCs w:val="144"/>
              </w:rPr>
              <w:t>16:30</w:t>
            </w:r>
            <w:r w:rsidR="00703CF6" w:rsidRPr="008C64DD">
              <w:rPr>
                <w:rFonts w:ascii="Open Sans" w:hAnsi="Open Sans" w:cs="Open Sans"/>
                <w:b/>
                <w:sz w:val="144"/>
                <w:szCs w:val="144"/>
              </w:rPr>
              <w:t xml:space="preserve"> Uhr</w:t>
            </w:r>
          </w:p>
          <w:p w:rsidR="00703CF6" w:rsidRPr="0076536A" w:rsidRDefault="00FD346A" w:rsidP="00FD346A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Freitag bis 15:00</w:t>
            </w:r>
            <w:r w:rsidR="00703CF6" w:rsidRPr="0076536A">
              <w:rPr>
                <w:rFonts w:ascii="Open Sans" w:hAnsi="Open Sans" w:cs="Open Sans"/>
                <w:sz w:val="56"/>
                <w:szCs w:val="56"/>
              </w:rPr>
              <w:t xml:space="preserve"> Uhr</w:t>
            </w:r>
          </w:p>
        </w:tc>
      </w:tr>
      <w:tr w:rsidR="00703CF6" w:rsidTr="000B054D">
        <w:tc>
          <w:tcPr>
            <w:tcW w:w="14883" w:type="dxa"/>
            <w:gridSpan w:val="5"/>
          </w:tcPr>
          <w:p w:rsidR="00703CF6" w:rsidRPr="00703CF6" w:rsidRDefault="00703CF6" w:rsidP="00703CF6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0B7630" w:rsidTr="000B054D">
        <w:tc>
          <w:tcPr>
            <w:tcW w:w="14883" w:type="dxa"/>
            <w:gridSpan w:val="5"/>
            <w:shd w:val="clear" w:color="auto" w:fill="C00000"/>
          </w:tcPr>
          <w:p w:rsidR="000B7630" w:rsidRPr="00703CF6" w:rsidRDefault="000B7630" w:rsidP="0053386A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7D61A3" w:rsidTr="000B054D">
        <w:tc>
          <w:tcPr>
            <w:tcW w:w="14883" w:type="dxa"/>
            <w:gridSpan w:val="5"/>
          </w:tcPr>
          <w:p w:rsidR="007D61A3" w:rsidRPr="00703CF6" w:rsidRDefault="007D61A3" w:rsidP="0053386A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703CF6" w:rsidTr="000B054D">
        <w:tc>
          <w:tcPr>
            <w:tcW w:w="14883" w:type="dxa"/>
            <w:gridSpan w:val="5"/>
          </w:tcPr>
          <w:p w:rsidR="0053386A" w:rsidRPr="00B0790A" w:rsidRDefault="0053386A" w:rsidP="0053386A">
            <w:pPr>
              <w:jc w:val="center"/>
              <w:rPr>
                <w:rFonts w:ascii="Open Sans" w:hAnsi="Open Sans" w:cs="Open Sans"/>
                <w:b/>
                <w:sz w:val="96"/>
                <w:szCs w:val="96"/>
              </w:rPr>
            </w:pPr>
            <w:r w:rsidRPr="00B0790A">
              <w:rPr>
                <w:rFonts w:ascii="Open Sans" w:hAnsi="Open Sans" w:cs="Open Sans"/>
                <w:b/>
                <w:sz w:val="96"/>
                <w:szCs w:val="96"/>
              </w:rPr>
              <w:t>PAUSEN</w:t>
            </w:r>
          </w:p>
          <w:p w:rsidR="0053386A" w:rsidRPr="00C7667B" w:rsidRDefault="006E7FCC" w:rsidP="0053386A">
            <w:pPr>
              <w:jc w:val="center"/>
              <w:rPr>
                <w:rFonts w:ascii="Open Sans" w:hAnsi="Open Sans" w:cs="Open Sans"/>
                <w:spacing w:val="40"/>
                <w:sz w:val="40"/>
                <w:szCs w:val="40"/>
              </w:rPr>
            </w:pPr>
            <w:r>
              <w:rPr>
                <w:rFonts w:ascii="Open Sans" w:hAnsi="Open Sans" w:cs="Open Sans"/>
                <w:spacing w:val="40"/>
                <w:sz w:val="40"/>
                <w:szCs w:val="40"/>
              </w:rPr>
              <w:t xml:space="preserve"> (</w:t>
            </w:r>
            <w:r w:rsidR="00C7667B">
              <w:rPr>
                <w:rFonts w:ascii="Open Sans" w:hAnsi="Open Sans" w:cs="Open Sans"/>
                <w:spacing w:val="40"/>
                <w:sz w:val="40"/>
                <w:szCs w:val="40"/>
              </w:rPr>
              <w:t xml:space="preserve"> </w:t>
            </w:r>
            <w:r>
              <w:rPr>
                <w:rFonts w:ascii="Open Sans" w:hAnsi="Open Sans" w:cs="Open Sans"/>
                <w:spacing w:val="40"/>
                <w:sz w:val="40"/>
                <w:szCs w:val="40"/>
              </w:rPr>
              <w:t>Breaks )</w:t>
            </w:r>
          </w:p>
          <w:p w:rsidR="00703CF6" w:rsidRPr="00703CF6" w:rsidRDefault="00703CF6" w:rsidP="00071DD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E82658" w:rsidTr="000B054D">
        <w:trPr>
          <w:trHeight w:val="909"/>
        </w:trPr>
        <w:tc>
          <w:tcPr>
            <w:tcW w:w="850" w:type="dxa"/>
            <w:tcBorders>
              <w:right w:val="single" w:sz="4" w:space="0" w:color="auto"/>
            </w:tcBorders>
          </w:tcPr>
          <w:p w:rsidR="00E82658" w:rsidRPr="00071DDE" w:rsidRDefault="00E82658" w:rsidP="0053386A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658" w:rsidRPr="00071DDE" w:rsidRDefault="00E82658" w:rsidP="00DB5DDC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  <w:r w:rsidRPr="00BA4D63">
              <w:rPr>
                <w:rFonts w:ascii="Open Sans" w:hAnsi="Open Sans" w:cs="Open Sans"/>
                <w:sz w:val="56"/>
                <w:szCs w:val="56"/>
              </w:rPr>
              <w:t>10:00-10:15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658" w:rsidRPr="00071DDE" w:rsidRDefault="00E82658" w:rsidP="00DB5DDC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  <w:r w:rsidRPr="00BA4D63">
              <w:rPr>
                <w:rFonts w:ascii="Open Sans" w:hAnsi="Open Sans" w:cs="Open Sans"/>
                <w:sz w:val="56"/>
                <w:szCs w:val="56"/>
              </w:rPr>
              <w:t>12:00-12:30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658" w:rsidRPr="00071DDE" w:rsidRDefault="00E82658" w:rsidP="00DB5DDC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  <w:r w:rsidRPr="00BA4D63">
              <w:rPr>
                <w:rFonts w:ascii="Open Sans" w:hAnsi="Open Sans" w:cs="Open Sans"/>
                <w:sz w:val="56"/>
                <w:szCs w:val="56"/>
              </w:rPr>
              <w:t>14:00-14:15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82658" w:rsidRPr="00071DDE" w:rsidRDefault="00E82658" w:rsidP="0053386A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</w:tr>
    </w:tbl>
    <w:p w:rsidR="00A15D1A" w:rsidRDefault="00A15D1A" w:rsidP="00EB2EEE"/>
    <w:tbl>
      <w:tblPr>
        <w:tblStyle w:val="Tabellengitternetz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"/>
        <w:gridCol w:w="4394"/>
        <w:gridCol w:w="4394"/>
        <w:gridCol w:w="4395"/>
        <w:gridCol w:w="850"/>
      </w:tblGrid>
      <w:tr w:rsidR="00FD346A" w:rsidTr="00C122C4">
        <w:trPr>
          <w:trHeight w:val="4527"/>
        </w:trPr>
        <w:tc>
          <w:tcPr>
            <w:tcW w:w="14883" w:type="dxa"/>
            <w:gridSpan w:val="5"/>
          </w:tcPr>
          <w:p w:rsidR="00FD346A" w:rsidRPr="00B0790A" w:rsidRDefault="00FD346A" w:rsidP="00CA7014">
            <w:pPr>
              <w:jc w:val="center"/>
              <w:rPr>
                <w:rFonts w:ascii="Open Sans" w:hAnsi="Open Sans" w:cs="Open Sans"/>
                <w:b/>
                <w:sz w:val="180"/>
                <w:szCs w:val="180"/>
              </w:rPr>
            </w:pPr>
            <w:r w:rsidRPr="00B0790A">
              <w:rPr>
                <w:rFonts w:ascii="Open Sans" w:hAnsi="Open Sans" w:cs="Open Sans"/>
                <w:b/>
                <w:sz w:val="180"/>
                <w:szCs w:val="180"/>
              </w:rPr>
              <w:lastRenderedPageBreak/>
              <w:t>ANLIEFERUNG</w:t>
            </w:r>
          </w:p>
          <w:p w:rsidR="00FD346A" w:rsidRPr="002C2065" w:rsidRDefault="00FD346A" w:rsidP="00CA7014">
            <w:pPr>
              <w:jc w:val="center"/>
              <w:rPr>
                <w:rFonts w:ascii="Open Sans" w:hAnsi="Open Sans" w:cs="Open Sans"/>
                <w:spacing w:val="40"/>
                <w:sz w:val="56"/>
                <w:szCs w:val="56"/>
              </w:rPr>
            </w:pPr>
            <w:r>
              <w:rPr>
                <w:rFonts w:ascii="Open Sans" w:hAnsi="Open Sans" w:cs="Open Sans"/>
                <w:spacing w:val="40"/>
                <w:sz w:val="56"/>
                <w:szCs w:val="56"/>
              </w:rPr>
              <w:t xml:space="preserve">( </w:t>
            </w:r>
            <w:proofErr w:type="spellStart"/>
            <w:r w:rsidRPr="002C2065">
              <w:rPr>
                <w:rFonts w:ascii="Open Sans" w:hAnsi="Open Sans" w:cs="Open Sans"/>
                <w:spacing w:val="40"/>
                <w:sz w:val="56"/>
                <w:szCs w:val="56"/>
              </w:rPr>
              <w:t>Delivery</w:t>
            </w:r>
            <w:proofErr w:type="spellEnd"/>
            <w:r>
              <w:rPr>
                <w:rFonts w:ascii="Open Sans" w:hAnsi="Open Sans" w:cs="Open Sans"/>
                <w:spacing w:val="40"/>
                <w:sz w:val="56"/>
                <w:szCs w:val="56"/>
              </w:rPr>
              <w:t xml:space="preserve"> )</w:t>
            </w:r>
          </w:p>
          <w:p w:rsidR="00FD346A" w:rsidRPr="00703CF6" w:rsidRDefault="00FD346A" w:rsidP="00CA7014">
            <w:pPr>
              <w:jc w:val="center"/>
              <w:rPr>
                <w:rFonts w:ascii="Open Sans" w:hAnsi="Open Sans" w:cs="Open Sans"/>
              </w:rPr>
            </w:pPr>
          </w:p>
          <w:p w:rsidR="00FD346A" w:rsidRPr="008C64DD" w:rsidRDefault="00FD346A" w:rsidP="00CA7014">
            <w:pPr>
              <w:jc w:val="center"/>
              <w:rPr>
                <w:rFonts w:ascii="Open Sans" w:hAnsi="Open Sans" w:cs="Open Sans"/>
                <w:b/>
                <w:sz w:val="144"/>
                <w:szCs w:val="144"/>
              </w:rPr>
            </w:pPr>
            <w:r>
              <w:rPr>
                <w:rFonts w:ascii="Open Sans" w:hAnsi="Open Sans" w:cs="Open Sans"/>
                <w:b/>
                <w:sz w:val="144"/>
                <w:szCs w:val="144"/>
              </w:rPr>
              <w:t>8:00 – 15:45</w:t>
            </w:r>
            <w:r w:rsidRPr="008C64DD">
              <w:rPr>
                <w:rFonts w:ascii="Open Sans" w:hAnsi="Open Sans" w:cs="Open Sans"/>
                <w:b/>
                <w:sz w:val="144"/>
                <w:szCs w:val="144"/>
              </w:rPr>
              <w:t xml:space="preserve"> Uhr</w:t>
            </w:r>
          </w:p>
          <w:p w:rsidR="00FD346A" w:rsidRPr="0076536A" w:rsidRDefault="00FD346A" w:rsidP="00CA7014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Freitag bis 14:15</w:t>
            </w:r>
            <w:r w:rsidRPr="0076536A">
              <w:rPr>
                <w:rFonts w:ascii="Open Sans" w:hAnsi="Open Sans" w:cs="Open Sans"/>
                <w:sz w:val="56"/>
                <w:szCs w:val="56"/>
              </w:rPr>
              <w:t xml:space="preserve"> Uhr</w:t>
            </w:r>
          </w:p>
        </w:tc>
      </w:tr>
      <w:tr w:rsidR="00FD346A" w:rsidTr="00C122C4">
        <w:tc>
          <w:tcPr>
            <w:tcW w:w="14883" w:type="dxa"/>
            <w:gridSpan w:val="5"/>
          </w:tcPr>
          <w:p w:rsidR="00FD346A" w:rsidRPr="00703CF6" w:rsidRDefault="00FD346A" w:rsidP="00CA701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FD346A" w:rsidTr="00C122C4">
        <w:tc>
          <w:tcPr>
            <w:tcW w:w="14883" w:type="dxa"/>
            <w:gridSpan w:val="5"/>
            <w:shd w:val="clear" w:color="auto" w:fill="C00000"/>
          </w:tcPr>
          <w:p w:rsidR="00FD346A" w:rsidRPr="00703CF6" w:rsidRDefault="00FD346A" w:rsidP="00CA701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FD346A" w:rsidTr="00C122C4">
        <w:tc>
          <w:tcPr>
            <w:tcW w:w="14883" w:type="dxa"/>
            <w:gridSpan w:val="5"/>
          </w:tcPr>
          <w:p w:rsidR="00FD346A" w:rsidRPr="00703CF6" w:rsidRDefault="00FD346A" w:rsidP="00CA701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FD346A" w:rsidTr="00C122C4">
        <w:tc>
          <w:tcPr>
            <w:tcW w:w="14883" w:type="dxa"/>
            <w:gridSpan w:val="5"/>
          </w:tcPr>
          <w:p w:rsidR="00FD346A" w:rsidRPr="00B0790A" w:rsidRDefault="00FD346A" w:rsidP="00CA7014">
            <w:pPr>
              <w:jc w:val="center"/>
              <w:rPr>
                <w:rFonts w:ascii="Open Sans" w:hAnsi="Open Sans" w:cs="Open Sans"/>
                <w:b/>
                <w:sz w:val="96"/>
                <w:szCs w:val="96"/>
              </w:rPr>
            </w:pPr>
            <w:r w:rsidRPr="00B0790A">
              <w:rPr>
                <w:rFonts w:ascii="Open Sans" w:hAnsi="Open Sans" w:cs="Open Sans"/>
                <w:b/>
                <w:sz w:val="96"/>
                <w:szCs w:val="96"/>
              </w:rPr>
              <w:t>PAUSEN</w:t>
            </w:r>
          </w:p>
          <w:p w:rsidR="00FD346A" w:rsidRPr="00C7667B" w:rsidRDefault="00FD346A" w:rsidP="00CA7014">
            <w:pPr>
              <w:jc w:val="center"/>
              <w:rPr>
                <w:rFonts w:ascii="Open Sans" w:hAnsi="Open Sans" w:cs="Open Sans"/>
                <w:spacing w:val="40"/>
                <w:sz w:val="40"/>
                <w:szCs w:val="40"/>
              </w:rPr>
            </w:pPr>
            <w:r>
              <w:rPr>
                <w:rFonts w:ascii="Open Sans" w:hAnsi="Open Sans" w:cs="Open Sans"/>
                <w:spacing w:val="40"/>
                <w:sz w:val="40"/>
                <w:szCs w:val="40"/>
              </w:rPr>
              <w:t xml:space="preserve"> ( Breaks )</w:t>
            </w:r>
          </w:p>
          <w:p w:rsidR="00FD346A" w:rsidRPr="00703CF6" w:rsidRDefault="00FD346A" w:rsidP="00CA701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FD346A" w:rsidTr="00C122C4">
        <w:trPr>
          <w:trHeight w:val="909"/>
        </w:trPr>
        <w:tc>
          <w:tcPr>
            <w:tcW w:w="850" w:type="dxa"/>
            <w:tcBorders>
              <w:right w:val="single" w:sz="4" w:space="0" w:color="auto"/>
            </w:tcBorders>
          </w:tcPr>
          <w:p w:rsidR="00FD346A" w:rsidRPr="00071DDE" w:rsidRDefault="00FD346A" w:rsidP="00CA7014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6A" w:rsidRPr="00071DDE" w:rsidRDefault="00FD346A" w:rsidP="00CA7014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  <w:r w:rsidRPr="00BA4D63">
              <w:rPr>
                <w:rFonts w:ascii="Open Sans" w:hAnsi="Open Sans" w:cs="Open Sans"/>
                <w:sz w:val="56"/>
                <w:szCs w:val="56"/>
              </w:rPr>
              <w:t>10:00-10:15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6A" w:rsidRPr="00071DDE" w:rsidRDefault="00FD346A" w:rsidP="00CA7014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  <w:r w:rsidRPr="00BA4D63">
              <w:rPr>
                <w:rFonts w:ascii="Open Sans" w:hAnsi="Open Sans" w:cs="Open Sans"/>
                <w:sz w:val="56"/>
                <w:szCs w:val="56"/>
              </w:rPr>
              <w:t>12:00-12:30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6A" w:rsidRPr="00071DDE" w:rsidRDefault="00FD346A" w:rsidP="00CA7014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  <w:r w:rsidRPr="00BA4D63">
              <w:rPr>
                <w:rFonts w:ascii="Open Sans" w:hAnsi="Open Sans" w:cs="Open Sans"/>
                <w:sz w:val="56"/>
                <w:szCs w:val="56"/>
              </w:rPr>
              <w:t>14:00-14:15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D346A" w:rsidRPr="00071DDE" w:rsidRDefault="00FD346A" w:rsidP="00CA7014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</w:tr>
    </w:tbl>
    <w:p w:rsidR="00FD346A" w:rsidRDefault="00FD346A" w:rsidP="00EB2EEE"/>
    <w:tbl>
      <w:tblPr>
        <w:tblStyle w:val="Tabellengitternetz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91"/>
      </w:tblGrid>
      <w:tr w:rsidR="009527B7" w:rsidTr="00C122C4">
        <w:trPr>
          <w:trHeight w:val="5238"/>
        </w:trPr>
        <w:tc>
          <w:tcPr>
            <w:tcW w:w="13891" w:type="dxa"/>
            <w:vAlign w:val="center"/>
          </w:tcPr>
          <w:p w:rsidR="009527B7" w:rsidRDefault="009527B7" w:rsidP="00222D1F">
            <w:pPr>
              <w:jc w:val="center"/>
              <w:rPr>
                <w:rFonts w:ascii="Open Sans" w:hAnsi="Open Sans" w:cs="Open Sans"/>
                <w:b/>
                <w:sz w:val="180"/>
                <w:szCs w:val="180"/>
              </w:rPr>
            </w:pPr>
            <w:r>
              <w:rPr>
                <w:rFonts w:ascii="Open Sans" w:hAnsi="Open Sans" w:cs="Open Sans"/>
                <w:b/>
                <w:sz w:val="180"/>
                <w:szCs w:val="180"/>
              </w:rPr>
              <w:lastRenderedPageBreak/>
              <w:t>PAKETDIENSTE</w:t>
            </w:r>
          </w:p>
          <w:p w:rsidR="0057731A" w:rsidRPr="0057731A" w:rsidRDefault="006252B1" w:rsidP="00222D1F">
            <w:pPr>
              <w:jc w:val="center"/>
              <w:rPr>
                <w:rFonts w:ascii="Open Sans" w:hAnsi="Open Sans" w:cs="Open Sans"/>
                <w:sz w:val="144"/>
                <w:szCs w:val="144"/>
              </w:rPr>
            </w:pPr>
            <w:proofErr w:type="spellStart"/>
            <w:r>
              <w:rPr>
                <w:rFonts w:ascii="Open Sans" w:hAnsi="Open Sans" w:cs="Open Sans"/>
                <w:sz w:val="144"/>
                <w:szCs w:val="144"/>
              </w:rPr>
              <w:t>Parcel</w:t>
            </w:r>
            <w:proofErr w:type="spellEnd"/>
            <w:r>
              <w:rPr>
                <w:rFonts w:ascii="Open Sans" w:hAnsi="Open Sans" w:cs="Open Sans"/>
                <w:sz w:val="144"/>
                <w:szCs w:val="144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144"/>
                <w:szCs w:val="144"/>
              </w:rPr>
              <w:t>servic</w:t>
            </w:r>
            <w:r w:rsidR="0057731A" w:rsidRPr="0057731A">
              <w:rPr>
                <w:rFonts w:ascii="Open Sans" w:hAnsi="Open Sans" w:cs="Open Sans"/>
                <w:sz w:val="144"/>
                <w:szCs w:val="144"/>
              </w:rPr>
              <w:t>es</w:t>
            </w:r>
            <w:proofErr w:type="spellEnd"/>
          </w:p>
        </w:tc>
      </w:tr>
      <w:tr w:rsidR="009527B7" w:rsidTr="00C122C4">
        <w:trPr>
          <w:trHeight w:val="4955"/>
        </w:trPr>
        <w:tc>
          <w:tcPr>
            <w:tcW w:w="13891" w:type="dxa"/>
            <w:vAlign w:val="center"/>
          </w:tcPr>
          <w:p w:rsidR="009527B7" w:rsidRPr="00703CF6" w:rsidRDefault="004135B3" w:rsidP="00222D1F">
            <w:pPr>
              <w:jc w:val="center"/>
              <w:rPr>
                <w:rFonts w:ascii="Open Sans" w:hAnsi="Open Sans" w:cs="Open Sans"/>
              </w:rPr>
            </w:pPr>
            <w:r w:rsidRPr="004135B3">
              <w:rPr>
                <w:rFonts w:ascii="Open Sans" w:hAnsi="Open Sans" w:cs="Open Sans"/>
                <w:noProof/>
                <w:color w:val="FF0000"/>
                <w:lang w:eastAsia="de-DE"/>
              </w:rPr>
              <w:pict>
                <v:shapetype id="_x0000_t90" coordsize="21600,21600" o:spt="90" adj="9257,18514,7200" path="m@4,l@0@2@5@2@5@12,0@12,,21600@1,21600@1@2,21600@2xe">
                  <v:stroke joinstyle="miter"/>
                  <v:formulas>
                    <v:f eqn="val #0"/>
                    <v:f eqn="val #1"/>
                    <v:f eqn="val #2"/>
                    <v:f eqn="prod #0 1 2"/>
                    <v:f eqn="sum @3 10800 0"/>
                    <v:f eqn="sum 21600 #0 #1"/>
                    <v:f eqn="sum #1 #2 0"/>
                    <v:f eqn="prod @6 1 2"/>
                    <v:f eqn="prod #1 2 1"/>
                    <v:f eqn="sum @8 0 21600"/>
                    <v:f eqn="prod 21600 @0 @1"/>
                    <v:f eqn="prod 21600 @4 @1"/>
                    <v:f eqn="prod 21600 @5 @1"/>
                    <v:f eqn="prod 21600 @7 @1"/>
                    <v:f eqn="prod #1 1 2"/>
                    <v:f eqn="sum @5 0 @4"/>
                    <v:f eqn="sum @0 0 @4"/>
                    <v:f eqn="prod @2 @15 @16"/>
                  </v:formulas>
                  <v:path o:connecttype="custom" o:connectlocs="@4,0;@0,@2;0,@11;@14,21600;@1,@13;21600,@2" o:connectangles="270,180,180,90,0,0" textboxrect="0,@12,@1,21600;@5,@17,@1,21600"/>
                  <v:handles>
                    <v:h position="#0,topLeft" xrange="@2,@9"/>
                    <v:h position="#1,#2" xrange="@4,21600" yrange="0,@0"/>
                  </v:handles>
                </v:shapetype>
                <v:shape id="_x0000_s1026" type="#_x0000_t90" style="position:absolute;left:0;text-align:left;margin-left:180.7pt;margin-top:-17.95pt;width:267.05pt;height:210.45pt;z-index:251658240;mso-position-horizontal-relative:text;mso-position-vertical-relative:text" fillcolor="#c00000" strokecolor="#f2f2f2 [3041]" strokeweight="3pt">
                  <v:fill color2="fill darken(153)" focusposition="1" focussize="" method="linear sigma" type="gradient"/>
                  <v:shadow on="t" type="perspective" color="#622423 [1605]" opacity=".5" offset="1pt" offset2="-1pt"/>
                </v:shape>
              </w:pict>
            </w:r>
          </w:p>
        </w:tc>
      </w:tr>
    </w:tbl>
    <w:p w:rsidR="009527B7" w:rsidRDefault="009527B7" w:rsidP="00EB2EEE"/>
    <w:tbl>
      <w:tblPr>
        <w:tblStyle w:val="Tabellengitternetz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883"/>
      </w:tblGrid>
      <w:tr w:rsidR="00A87AF1" w:rsidRPr="008D72B6" w:rsidTr="00F87536">
        <w:trPr>
          <w:trHeight w:val="986"/>
        </w:trPr>
        <w:tc>
          <w:tcPr>
            <w:tcW w:w="14883" w:type="dxa"/>
            <w:vAlign w:val="bottom"/>
          </w:tcPr>
          <w:p w:rsidR="00A87AF1" w:rsidRDefault="00A87AF1" w:rsidP="000628F9">
            <w:pPr>
              <w:jc w:val="center"/>
              <w:rPr>
                <w:noProof/>
              </w:rPr>
            </w:pPr>
          </w:p>
        </w:tc>
      </w:tr>
      <w:tr w:rsidR="00CC621A" w:rsidRPr="008D72B6" w:rsidTr="00F87536">
        <w:trPr>
          <w:trHeight w:val="2695"/>
        </w:trPr>
        <w:tc>
          <w:tcPr>
            <w:tcW w:w="14883" w:type="dxa"/>
            <w:tcBorders>
              <w:bottom w:val="single" w:sz="36" w:space="0" w:color="C00000"/>
            </w:tcBorders>
            <w:vAlign w:val="bottom"/>
          </w:tcPr>
          <w:p w:rsidR="00CC621A" w:rsidRPr="008D72B6" w:rsidRDefault="004135B3" w:rsidP="000628F9">
            <w:pPr>
              <w:jc w:val="center"/>
              <w:rPr>
                <w:rFonts w:ascii="Open Sans" w:hAnsi="Open Sans" w:cs="Open Sans"/>
                <w:sz w:val="72"/>
                <w:szCs w:val="72"/>
              </w:rPr>
            </w:pPr>
            <w:r w:rsidRPr="004135B3">
              <w:rPr>
                <w:noProof/>
                <w:sz w:val="90"/>
                <w:szCs w:val="90"/>
              </w:rPr>
              <w:pict>
                <v:shape id="_x0000_s1029" type="#_x0000_t75" style="position:absolute;left:0;text-align:left;margin-left:414.5pt;margin-top:7.15pt;width:225.25pt;height:372.45pt;z-index:-251656192;mso-position-horizontal:absolute;mso-position-horizontal-relative:text;mso-position-vertical-relative:text;mso-width-relative:page;mso-height-relative:page">
                  <v:imagedata r:id="rId8" o:title="hand-alamy" blacklevel=".25"/>
                </v:shape>
              </w:pict>
            </w:r>
            <w:r w:rsidR="00CC621A" w:rsidRPr="00E47E74">
              <w:rPr>
                <w:rFonts w:ascii="Open Sans" w:hAnsi="Open Sans" w:cs="Open Sans"/>
                <w:b/>
                <w:sz w:val="90"/>
                <w:szCs w:val="90"/>
              </w:rPr>
              <w:t>Betriebsfremde Personen</w:t>
            </w:r>
            <w:r w:rsidR="00CC621A">
              <w:rPr>
                <w:rFonts w:ascii="Open Sans" w:hAnsi="Open Sans" w:cs="Open Sans"/>
                <w:sz w:val="72"/>
                <w:szCs w:val="72"/>
              </w:rPr>
              <w:br/>
            </w:r>
            <w:proofErr w:type="spellStart"/>
            <w:r w:rsidR="00CC621A" w:rsidRPr="002231D1">
              <w:rPr>
                <w:rFonts w:ascii="Open Sans" w:hAnsi="Open Sans" w:cs="Open Sans"/>
                <w:sz w:val="56"/>
                <w:szCs w:val="56"/>
              </w:rPr>
              <w:t>Persons</w:t>
            </w:r>
            <w:proofErr w:type="spellEnd"/>
            <w:r w:rsidR="00CC621A" w:rsidRPr="002231D1">
              <w:rPr>
                <w:rFonts w:ascii="Open Sans" w:hAnsi="Open Sans" w:cs="Open Sans"/>
                <w:sz w:val="56"/>
                <w:szCs w:val="56"/>
              </w:rPr>
              <w:t xml:space="preserve"> outside </w:t>
            </w:r>
            <w:proofErr w:type="spellStart"/>
            <w:r w:rsidR="00CC621A" w:rsidRPr="002231D1">
              <w:rPr>
                <w:rFonts w:ascii="Open Sans" w:hAnsi="Open Sans" w:cs="Open Sans"/>
                <w:sz w:val="56"/>
                <w:szCs w:val="56"/>
              </w:rPr>
              <w:t>of</w:t>
            </w:r>
            <w:proofErr w:type="spellEnd"/>
            <w:r w:rsidR="00CC621A" w:rsidRPr="002231D1">
              <w:rPr>
                <w:rFonts w:ascii="Open Sans" w:hAnsi="Open Sans" w:cs="Open Sans"/>
                <w:sz w:val="56"/>
                <w:szCs w:val="56"/>
              </w:rPr>
              <w:t xml:space="preserve"> </w:t>
            </w:r>
            <w:proofErr w:type="spellStart"/>
            <w:r w:rsidR="00CC621A" w:rsidRPr="002231D1">
              <w:rPr>
                <w:rFonts w:ascii="Open Sans" w:hAnsi="Open Sans" w:cs="Open Sans"/>
                <w:sz w:val="56"/>
                <w:szCs w:val="56"/>
              </w:rPr>
              <w:t>company</w:t>
            </w:r>
            <w:proofErr w:type="spellEnd"/>
          </w:p>
        </w:tc>
      </w:tr>
      <w:tr w:rsidR="00CC621A" w:rsidRPr="00703CF6" w:rsidTr="00F87536">
        <w:trPr>
          <w:trHeight w:val="4166"/>
        </w:trPr>
        <w:tc>
          <w:tcPr>
            <w:tcW w:w="14883" w:type="dxa"/>
            <w:tcBorders>
              <w:top w:val="single" w:sz="36" w:space="0" w:color="C00000"/>
              <w:left w:val="single" w:sz="36" w:space="0" w:color="C00000"/>
              <w:bottom w:val="single" w:sz="36" w:space="0" w:color="C00000"/>
              <w:right w:val="single" w:sz="36" w:space="0" w:color="C00000"/>
            </w:tcBorders>
            <w:vAlign w:val="center"/>
          </w:tcPr>
          <w:p w:rsidR="00CC621A" w:rsidRPr="002463FB" w:rsidRDefault="00CC621A" w:rsidP="00CA7014">
            <w:pPr>
              <w:jc w:val="center"/>
              <w:rPr>
                <w:rFonts w:ascii="Open Sans" w:hAnsi="Open Sans" w:cs="Open Sans"/>
                <w:color w:val="C00000"/>
                <w:sz w:val="96"/>
                <w:szCs w:val="96"/>
              </w:rPr>
            </w:pPr>
            <w:r w:rsidRPr="002463FB">
              <w:rPr>
                <w:rFonts w:ascii="Open Sans" w:hAnsi="Open Sans" w:cs="Open Sans"/>
                <w:b/>
                <w:color w:val="C00000"/>
                <w:sz w:val="96"/>
                <w:szCs w:val="96"/>
              </w:rPr>
              <w:t xml:space="preserve">Bitte </w:t>
            </w:r>
            <w:proofErr w:type="spellStart"/>
            <w:r w:rsidRPr="002463FB">
              <w:rPr>
                <w:rFonts w:ascii="Open Sans" w:hAnsi="Open Sans" w:cs="Open Sans"/>
                <w:b/>
                <w:color w:val="C00000"/>
                <w:sz w:val="96"/>
                <w:szCs w:val="96"/>
              </w:rPr>
              <w:t>draussen</w:t>
            </w:r>
            <w:proofErr w:type="spellEnd"/>
            <w:r w:rsidRPr="002463FB">
              <w:rPr>
                <w:rFonts w:ascii="Open Sans" w:hAnsi="Open Sans" w:cs="Open Sans"/>
                <w:b/>
                <w:color w:val="C00000"/>
                <w:sz w:val="96"/>
                <w:szCs w:val="96"/>
              </w:rPr>
              <w:t xml:space="preserve"> warten!</w:t>
            </w:r>
          </w:p>
          <w:p w:rsidR="00CC621A" w:rsidRPr="00703CF6" w:rsidRDefault="00CC621A" w:rsidP="00CA7014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2463FB">
              <w:rPr>
                <w:rFonts w:ascii="Open Sans" w:hAnsi="Open Sans" w:cs="Open Sans"/>
                <w:color w:val="C00000"/>
                <w:sz w:val="56"/>
                <w:szCs w:val="56"/>
              </w:rPr>
              <w:t>Please</w:t>
            </w:r>
            <w:proofErr w:type="spellEnd"/>
            <w:r w:rsidRPr="002463FB">
              <w:rPr>
                <w:rFonts w:ascii="Open Sans" w:hAnsi="Open Sans" w:cs="Open Sans"/>
                <w:color w:val="C00000"/>
                <w:sz w:val="56"/>
                <w:szCs w:val="56"/>
              </w:rPr>
              <w:t xml:space="preserve"> </w:t>
            </w:r>
            <w:proofErr w:type="spellStart"/>
            <w:r w:rsidRPr="002463FB">
              <w:rPr>
                <w:rFonts w:ascii="Open Sans" w:hAnsi="Open Sans" w:cs="Open Sans"/>
                <w:color w:val="C00000"/>
                <w:sz w:val="56"/>
                <w:szCs w:val="56"/>
              </w:rPr>
              <w:t>wait</w:t>
            </w:r>
            <w:proofErr w:type="spellEnd"/>
            <w:r w:rsidRPr="002463FB">
              <w:rPr>
                <w:rFonts w:ascii="Open Sans" w:hAnsi="Open Sans" w:cs="Open Sans"/>
                <w:color w:val="C00000"/>
                <w:sz w:val="56"/>
                <w:szCs w:val="56"/>
              </w:rPr>
              <w:t xml:space="preserve"> outside!</w:t>
            </w:r>
          </w:p>
        </w:tc>
      </w:tr>
      <w:tr w:rsidR="00CC621A" w:rsidRPr="00703CF6" w:rsidTr="00F87536">
        <w:trPr>
          <w:trHeight w:val="1194"/>
        </w:trPr>
        <w:tc>
          <w:tcPr>
            <w:tcW w:w="14883" w:type="dxa"/>
            <w:tcBorders>
              <w:top w:val="single" w:sz="36" w:space="0" w:color="C00000"/>
            </w:tcBorders>
            <w:shd w:val="clear" w:color="auto" w:fill="auto"/>
          </w:tcPr>
          <w:p w:rsidR="00CC621A" w:rsidRPr="00703CF6" w:rsidRDefault="00CC621A" w:rsidP="00CA701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CC621A" w:rsidRPr="002051F7" w:rsidTr="00F87536">
        <w:tc>
          <w:tcPr>
            <w:tcW w:w="14883" w:type="dxa"/>
          </w:tcPr>
          <w:p w:rsidR="00CC621A" w:rsidRPr="002051F7" w:rsidRDefault="00CC621A" w:rsidP="00CA701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 w:rsidRPr="002051F7">
              <w:rPr>
                <w:rFonts w:ascii="Open Sans" w:hAnsi="Open Sans" w:cs="Open Sans"/>
                <w:sz w:val="32"/>
                <w:szCs w:val="32"/>
              </w:rPr>
              <w:t>Arbeitsrecht - Sicherheit</w:t>
            </w:r>
          </w:p>
        </w:tc>
      </w:tr>
    </w:tbl>
    <w:p w:rsidR="00CC621A" w:rsidRDefault="00CC621A" w:rsidP="00EB2EEE"/>
    <w:p w:rsidR="00901643" w:rsidRDefault="00901643" w:rsidP="00EB2EEE"/>
    <w:tbl>
      <w:tblPr>
        <w:tblStyle w:val="Tabellengitternetz"/>
        <w:tblW w:w="16018" w:type="dxa"/>
        <w:tblInd w:w="142" w:type="dxa"/>
        <w:tblLayout w:type="fixed"/>
        <w:tblLook w:val="04A0"/>
      </w:tblPr>
      <w:tblGrid>
        <w:gridCol w:w="284"/>
        <w:gridCol w:w="142"/>
        <w:gridCol w:w="7070"/>
        <w:gridCol w:w="8097"/>
        <w:gridCol w:w="142"/>
        <w:gridCol w:w="283"/>
      </w:tblGrid>
      <w:tr w:rsidR="00901643" w:rsidTr="00F87536">
        <w:trPr>
          <w:gridBefore w:val="1"/>
          <w:gridAfter w:val="1"/>
          <w:wBefore w:w="284" w:type="dxa"/>
          <w:wAfter w:w="283" w:type="dxa"/>
        </w:trPr>
        <w:tc>
          <w:tcPr>
            <w:tcW w:w="1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tcMar>
              <w:top w:w="57" w:type="dxa"/>
              <w:left w:w="284" w:type="dxa"/>
              <w:bottom w:w="57" w:type="dxa"/>
              <w:right w:w="284" w:type="dxa"/>
            </w:tcMar>
          </w:tcPr>
          <w:p w:rsidR="00901643" w:rsidRPr="00224CE9" w:rsidRDefault="00C312EA" w:rsidP="00067285">
            <w:pPr>
              <w:jc w:val="center"/>
              <w:rPr>
                <w:rFonts w:ascii="Open Sans" w:hAnsi="Open Sans" w:cs="Open Sans"/>
                <w:b/>
                <w:color w:val="FFFFFF" w:themeColor="background1"/>
                <w:spacing w:val="100"/>
                <w:sz w:val="96"/>
                <w:szCs w:val="96"/>
              </w:rPr>
            </w:pPr>
            <w:r>
              <w:rPr>
                <w:rFonts w:ascii="Open Sans" w:hAnsi="Open Sans" w:cs="Open Sans"/>
                <w:b/>
                <w:color w:val="FFFFFF" w:themeColor="background1"/>
                <w:spacing w:val="100"/>
                <w:sz w:val="96"/>
                <w:szCs w:val="96"/>
              </w:rPr>
              <w:lastRenderedPageBreak/>
              <w:t xml:space="preserve">- </w:t>
            </w:r>
            <w:r w:rsidR="00901643" w:rsidRPr="00224CE9">
              <w:rPr>
                <w:rFonts w:ascii="Open Sans" w:hAnsi="Open Sans" w:cs="Open Sans"/>
                <w:b/>
                <w:color w:val="FFFFFF" w:themeColor="background1"/>
                <w:spacing w:val="100"/>
                <w:sz w:val="96"/>
                <w:szCs w:val="96"/>
              </w:rPr>
              <w:t>ALARMPLA</w:t>
            </w:r>
            <w:r>
              <w:rPr>
                <w:rFonts w:ascii="Open Sans" w:hAnsi="Open Sans" w:cs="Open Sans"/>
                <w:b/>
                <w:color w:val="FFFFFF" w:themeColor="background1"/>
                <w:spacing w:val="100"/>
                <w:sz w:val="96"/>
                <w:szCs w:val="96"/>
              </w:rPr>
              <w:t>N -</w:t>
            </w:r>
          </w:p>
        </w:tc>
      </w:tr>
      <w:tr w:rsidR="00901643" w:rsidTr="00F87536">
        <w:trPr>
          <w:gridBefore w:val="1"/>
          <w:gridAfter w:val="1"/>
          <w:wBefore w:w="284" w:type="dxa"/>
          <w:wAfter w:w="283" w:type="dxa"/>
          <w:trHeight w:val="104"/>
        </w:trPr>
        <w:tc>
          <w:tcPr>
            <w:tcW w:w="7212" w:type="dxa"/>
            <w:gridSpan w:val="2"/>
            <w:tcBorders>
              <w:top w:val="nil"/>
              <w:left w:val="nil"/>
              <w:bottom w:val="single" w:sz="24" w:space="0" w:color="FF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1643" w:rsidRPr="00901643" w:rsidRDefault="004135B3" w:rsidP="00EB2EEE">
            <w:pPr>
              <w:rPr>
                <w:rFonts w:ascii="Open Sans" w:hAnsi="Open Sans" w:cs="Open Sans"/>
              </w:rPr>
            </w:pPr>
            <w:r w:rsidRPr="004135B3">
              <w:rPr>
                <w:noProof/>
              </w:rPr>
              <w:pict>
                <v:shape id="_x0000_s1030" type="#_x0000_t75" style="position:absolute;margin-left:273.8pt;margin-top:1.6pt;width:71.4pt;height:71.4pt;z-index:251662336;mso-position-horizontal-relative:text;mso-position-vertical-relative:text;mso-width-relative:page;mso-height-relative:page">
                  <v:imagedata r:id="rId9" o:title="353977-feuer-symbol-kostenlos-vektor"/>
                </v:shape>
              </w:pict>
            </w:r>
          </w:p>
        </w:tc>
        <w:tc>
          <w:tcPr>
            <w:tcW w:w="8239" w:type="dxa"/>
            <w:gridSpan w:val="2"/>
            <w:tcBorders>
              <w:top w:val="nil"/>
              <w:left w:val="nil"/>
              <w:bottom w:val="single" w:sz="24" w:space="0" w:color="FF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1643" w:rsidRPr="00901643" w:rsidRDefault="004135B3" w:rsidP="00EB2EEE">
            <w:pPr>
              <w:rPr>
                <w:rFonts w:ascii="Open Sans" w:hAnsi="Open Sans" w:cs="Open Sans"/>
              </w:rPr>
            </w:pPr>
            <w:r w:rsidRPr="004135B3">
              <w:rPr>
                <w:noProof/>
              </w:rPr>
              <w:pict>
                <v:shape id="_x0000_s1032" type="#_x0000_t75" style="position:absolute;margin-left:304.5pt;margin-top:1.6pt;width:63.75pt;height:63.75pt;z-index:251664384;mso-position-horizontal-relative:text;mso-position-vertical-relative:text;mso-width-relative:page;mso-height-relative:page">
                  <v:imagedata r:id="rId10" o:title="s-l1600"/>
                </v:shape>
              </w:pict>
            </w:r>
          </w:p>
        </w:tc>
      </w:tr>
      <w:tr w:rsidR="00901643" w:rsidTr="00F87536">
        <w:trPr>
          <w:gridBefore w:val="1"/>
          <w:gridAfter w:val="1"/>
          <w:wBefore w:w="284" w:type="dxa"/>
          <w:wAfter w:w="283" w:type="dxa"/>
          <w:trHeight w:val="49"/>
        </w:trPr>
        <w:tc>
          <w:tcPr>
            <w:tcW w:w="7212" w:type="dxa"/>
            <w:gridSpan w:val="2"/>
            <w:tcBorders>
              <w:top w:val="single" w:sz="24" w:space="0" w:color="FF0000"/>
              <w:left w:val="single" w:sz="24" w:space="0" w:color="FF0000"/>
              <w:bottom w:val="nil"/>
              <w:right w:val="nil"/>
            </w:tcBorders>
            <w:tcMar>
              <w:top w:w="57" w:type="dxa"/>
              <w:left w:w="284" w:type="dxa"/>
              <w:bottom w:w="57" w:type="dxa"/>
              <w:right w:w="284" w:type="dxa"/>
            </w:tcMar>
          </w:tcPr>
          <w:p w:rsidR="00D428AD" w:rsidRPr="00B7494E" w:rsidRDefault="00D428AD" w:rsidP="00B7494E">
            <w:pPr>
              <w:rPr>
                <w:rFonts w:ascii="Open Sans" w:hAnsi="Open Sans" w:cs="Open Sans"/>
              </w:rPr>
            </w:pPr>
            <w:r w:rsidRPr="00B7494E">
              <w:rPr>
                <w:rFonts w:ascii="Open Sans" w:hAnsi="Open Sans" w:cs="Open Sans"/>
                <w:sz w:val="40"/>
                <w:szCs w:val="40"/>
              </w:rPr>
              <w:t>Verhalten im Brandfall</w:t>
            </w:r>
          </w:p>
        </w:tc>
        <w:tc>
          <w:tcPr>
            <w:tcW w:w="8239" w:type="dxa"/>
            <w:gridSpan w:val="2"/>
            <w:tcBorders>
              <w:top w:val="single" w:sz="24" w:space="0" w:color="FF0000"/>
              <w:left w:val="nil"/>
              <w:bottom w:val="nil"/>
              <w:right w:val="single" w:sz="24" w:space="0" w:color="FF0000"/>
            </w:tcBorders>
            <w:tcMar>
              <w:top w:w="57" w:type="dxa"/>
              <w:left w:w="284" w:type="dxa"/>
              <w:bottom w:w="57" w:type="dxa"/>
              <w:right w:w="284" w:type="dxa"/>
            </w:tcMar>
          </w:tcPr>
          <w:p w:rsidR="00901643" w:rsidRPr="00B7494E" w:rsidRDefault="000856DB" w:rsidP="00B7494E">
            <w:pPr>
              <w:rPr>
                <w:rFonts w:ascii="Open Sans" w:hAnsi="Open Sans" w:cs="Open Sans"/>
                <w:sz w:val="40"/>
                <w:szCs w:val="40"/>
              </w:rPr>
            </w:pPr>
            <w:r w:rsidRPr="00B7494E">
              <w:rPr>
                <w:rFonts w:ascii="Open Sans" w:hAnsi="Open Sans" w:cs="Open Sans"/>
                <w:sz w:val="40"/>
                <w:szCs w:val="40"/>
              </w:rPr>
              <w:t>Not</w:t>
            </w:r>
            <w:r w:rsidR="00B7494E">
              <w:rPr>
                <w:rFonts w:ascii="Open Sans" w:hAnsi="Open Sans" w:cs="Open Sans"/>
                <w:sz w:val="40"/>
                <w:szCs w:val="40"/>
              </w:rPr>
              <w:t>rufnummern</w:t>
            </w:r>
          </w:p>
        </w:tc>
      </w:tr>
      <w:tr w:rsidR="00901643" w:rsidTr="00F87536">
        <w:trPr>
          <w:gridBefore w:val="1"/>
          <w:gridAfter w:val="1"/>
          <w:wBefore w:w="284" w:type="dxa"/>
          <w:wAfter w:w="283" w:type="dxa"/>
          <w:trHeight w:val="8158"/>
        </w:trPr>
        <w:tc>
          <w:tcPr>
            <w:tcW w:w="7212" w:type="dxa"/>
            <w:gridSpan w:val="2"/>
            <w:tcBorders>
              <w:top w:val="nil"/>
              <w:left w:val="single" w:sz="24" w:space="0" w:color="FF0000"/>
              <w:bottom w:val="single" w:sz="24" w:space="0" w:color="FF0000"/>
              <w:right w:val="nil"/>
            </w:tcBorders>
            <w:tcMar>
              <w:top w:w="57" w:type="dxa"/>
              <w:left w:w="284" w:type="dxa"/>
              <w:bottom w:w="57" w:type="dxa"/>
              <w:right w:w="284" w:type="dxa"/>
            </w:tcMar>
          </w:tcPr>
          <w:p w:rsidR="00B7494E" w:rsidRDefault="00B7494E" w:rsidP="00B7494E">
            <w:pPr>
              <w:rPr>
                <w:rFonts w:ascii="Open Sans" w:hAnsi="Open Sans" w:cs="Open Sans"/>
              </w:rPr>
            </w:pPr>
          </w:p>
          <w:p w:rsidR="00B7494E" w:rsidRPr="00537AC4" w:rsidRDefault="00B7494E" w:rsidP="00B7494E">
            <w:pPr>
              <w:rPr>
                <w:rFonts w:ascii="Open Sans" w:hAnsi="Open Sans" w:cs="Open Sans"/>
                <w:b/>
                <w:color w:val="FF3300"/>
                <w:sz w:val="32"/>
                <w:szCs w:val="32"/>
              </w:rPr>
            </w:pPr>
            <w:r w:rsidRPr="00537AC4">
              <w:rPr>
                <w:rFonts w:ascii="Open Sans" w:hAnsi="Open Sans" w:cs="Open Sans"/>
                <w:b/>
                <w:color w:val="FF3300"/>
                <w:sz w:val="32"/>
                <w:szCs w:val="32"/>
              </w:rPr>
              <w:t>Ruhe bewahren!</w:t>
            </w:r>
          </w:p>
          <w:p w:rsidR="00B7494E" w:rsidRDefault="00B7494E" w:rsidP="00B7494E">
            <w:pPr>
              <w:rPr>
                <w:rFonts w:ascii="Open Sans" w:hAnsi="Open Sans" w:cs="Open Sans"/>
              </w:rPr>
            </w:pPr>
          </w:p>
          <w:p w:rsidR="00B7494E" w:rsidRPr="00537AC4" w:rsidRDefault="00B7494E" w:rsidP="00B7494E">
            <w:pPr>
              <w:pStyle w:val="Listenabsatz"/>
              <w:numPr>
                <w:ilvl w:val="0"/>
                <w:numId w:val="2"/>
              </w:numPr>
              <w:rPr>
                <w:rFonts w:ascii="Open Sans" w:hAnsi="Open Sans" w:cs="Open Sans"/>
                <w:b/>
                <w:sz w:val="32"/>
                <w:szCs w:val="32"/>
              </w:rPr>
            </w:pPr>
            <w:r w:rsidRPr="00537AC4">
              <w:rPr>
                <w:rFonts w:ascii="Open Sans" w:hAnsi="Open Sans" w:cs="Open Sans"/>
                <w:b/>
                <w:sz w:val="32"/>
                <w:szCs w:val="32"/>
              </w:rPr>
              <w:t>ALARMIEREN</w:t>
            </w:r>
          </w:p>
          <w:p w:rsidR="00E61778" w:rsidRPr="001C3072" w:rsidRDefault="00E61778" w:rsidP="00E61778">
            <w:pPr>
              <w:pStyle w:val="Listenabsatz"/>
              <w:rPr>
                <w:rFonts w:ascii="Open Sans" w:hAnsi="Open Sans" w:cs="Open Sans"/>
                <w:sz w:val="20"/>
                <w:szCs w:val="20"/>
              </w:rPr>
            </w:pPr>
            <w:r w:rsidRPr="001C3072">
              <w:rPr>
                <w:rFonts w:ascii="Open Sans" w:hAnsi="Open Sans" w:cs="Open Sans"/>
                <w:sz w:val="20"/>
                <w:szCs w:val="20"/>
              </w:rPr>
              <w:t>Druckknopfmelder betätigen</w:t>
            </w:r>
            <w:r w:rsidRPr="001C3072">
              <w:rPr>
                <w:rFonts w:ascii="Open Sans" w:hAnsi="Open Sans" w:cs="Open Sans"/>
                <w:sz w:val="20"/>
                <w:szCs w:val="20"/>
              </w:rPr>
              <w:br/>
              <w:t>Feuerwehr verständigen (Wo, Was, Wer)</w:t>
            </w:r>
          </w:p>
          <w:p w:rsidR="00E61778" w:rsidRPr="0054571D" w:rsidRDefault="00E61778" w:rsidP="00E61778">
            <w:pPr>
              <w:pStyle w:val="Listenabsatz"/>
              <w:rPr>
                <w:rFonts w:ascii="Open Sans" w:hAnsi="Open Sans" w:cs="Open Sans"/>
                <w:sz w:val="20"/>
                <w:szCs w:val="20"/>
              </w:rPr>
            </w:pPr>
          </w:p>
          <w:p w:rsidR="00901643" w:rsidRPr="00EF63F4" w:rsidRDefault="00B7494E" w:rsidP="00B7494E">
            <w:pPr>
              <w:pStyle w:val="Listenabsatz"/>
              <w:numPr>
                <w:ilvl w:val="0"/>
                <w:numId w:val="2"/>
              </w:numPr>
              <w:rPr>
                <w:rFonts w:ascii="Open Sans" w:hAnsi="Open Sans" w:cs="Open Sans"/>
                <w:b/>
                <w:sz w:val="32"/>
                <w:szCs w:val="32"/>
              </w:rPr>
            </w:pPr>
            <w:r w:rsidRPr="00EF63F4">
              <w:rPr>
                <w:rFonts w:ascii="Open Sans" w:hAnsi="Open Sans" w:cs="Open Sans"/>
                <w:b/>
                <w:sz w:val="32"/>
                <w:szCs w:val="32"/>
              </w:rPr>
              <w:t>RETTEN</w:t>
            </w:r>
          </w:p>
          <w:p w:rsidR="00E61778" w:rsidRPr="001C3072" w:rsidRDefault="00E61778" w:rsidP="00E61778">
            <w:pPr>
              <w:pStyle w:val="Listenabsatz"/>
              <w:rPr>
                <w:rFonts w:ascii="Open Sans" w:hAnsi="Open Sans" w:cs="Open Sans"/>
                <w:sz w:val="20"/>
                <w:szCs w:val="20"/>
              </w:rPr>
            </w:pPr>
            <w:r w:rsidRPr="001C3072">
              <w:rPr>
                <w:rFonts w:ascii="Open Sans" w:hAnsi="Open Sans" w:cs="Open Sans"/>
                <w:sz w:val="20"/>
                <w:szCs w:val="20"/>
              </w:rPr>
              <w:t>Gefährdete Personen in Sicherheit bringen</w:t>
            </w:r>
          </w:p>
          <w:p w:rsidR="00E61778" w:rsidRPr="0054571D" w:rsidRDefault="00E61778" w:rsidP="00E61778">
            <w:pPr>
              <w:pStyle w:val="Listenabsatz"/>
              <w:rPr>
                <w:rFonts w:ascii="Open Sans" w:hAnsi="Open Sans" w:cs="Open Sans"/>
                <w:sz w:val="20"/>
                <w:szCs w:val="20"/>
              </w:rPr>
            </w:pPr>
          </w:p>
          <w:p w:rsidR="00B7494E" w:rsidRPr="00EF63F4" w:rsidRDefault="00B7494E" w:rsidP="00B7494E">
            <w:pPr>
              <w:pStyle w:val="Listenabsatz"/>
              <w:numPr>
                <w:ilvl w:val="0"/>
                <w:numId w:val="2"/>
              </w:numPr>
              <w:rPr>
                <w:rFonts w:ascii="Open Sans" w:hAnsi="Open Sans" w:cs="Open Sans"/>
                <w:b/>
                <w:sz w:val="32"/>
                <w:szCs w:val="32"/>
              </w:rPr>
            </w:pPr>
            <w:r w:rsidRPr="00EF63F4">
              <w:rPr>
                <w:rFonts w:ascii="Open Sans" w:hAnsi="Open Sans" w:cs="Open Sans"/>
                <w:b/>
                <w:sz w:val="32"/>
                <w:szCs w:val="32"/>
              </w:rPr>
              <w:t>LÖSCHEN</w:t>
            </w:r>
          </w:p>
          <w:p w:rsidR="00407A72" w:rsidRDefault="00E61778" w:rsidP="00407A72">
            <w:pPr>
              <w:pStyle w:val="Listenabsatz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Vorhandene Löscheinrichtungen nutzen</w:t>
            </w:r>
          </w:p>
          <w:p w:rsidR="00407A72" w:rsidRPr="0054571D" w:rsidRDefault="00407A72" w:rsidP="00407A72">
            <w:pPr>
              <w:pStyle w:val="Listenabsatz"/>
              <w:rPr>
                <w:rFonts w:ascii="Open Sans" w:hAnsi="Open Sans" w:cs="Open Sans"/>
                <w:sz w:val="20"/>
                <w:szCs w:val="20"/>
              </w:rPr>
            </w:pPr>
          </w:p>
          <w:p w:rsidR="00E61778" w:rsidRPr="0054571D" w:rsidRDefault="0054571D" w:rsidP="0054571D">
            <w:pPr>
              <w:pStyle w:val="Listenabsatz"/>
              <w:numPr>
                <w:ilvl w:val="0"/>
                <w:numId w:val="2"/>
              </w:numPr>
              <w:rPr>
                <w:rFonts w:ascii="Open Sans" w:hAnsi="Open Sans" w:cs="Open Sans"/>
                <w:b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t>ALARM/ANWEISUNGEN</w:t>
            </w:r>
            <w:r w:rsidR="00E61778" w:rsidRPr="0054571D">
              <w:rPr>
                <w:rFonts w:ascii="Open Sans" w:hAnsi="Open Sans" w:cs="Open Sans"/>
              </w:rPr>
              <w:br/>
            </w:r>
            <w:r w:rsidR="00537AC4" w:rsidRPr="0054571D">
              <w:rPr>
                <w:rFonts w:ascii="Open Sans" w:hAnsi="Open Sans" w:cs="Open Sans"/>
                <w:sz w:val="20"/>
                <w:szCs w:val="20"/>
              </w:rPr>
              <w:t>Gebäude in Ruhe über Fluchtwege verlassen!</w:t>
            </w:r>
            <w:r w:rsidR="00537AC4" w:rsidRPr="0054571D">
              <w:rPr>
                <w:rFonts w:ascii="Open Sans" w:hAnsi="Open Sans" w:cs="Open Sans"/>
                <w:sz w:val="20"/>
                <w:szCs w:val="20"/>
              </w:rPr>
              <w:br/>
              <w:t xml:space="preserve">Türen </w:t>
            </w:r>
            <w:proofErr w:type="spellStart"/>
            <w:r w:rsidR="00537AC4" w:rsidRPr="0054571D">
              <w:rPr>
                <w:rFonts w:ascii="Open Sans" w:hAnsi="Open Sans" w:cs="Open Sans"/>
                <w:sz w:val="20"/>
                <w:szCs w:val="20"/>
              </w:rPr>
              <w:t>schliessen</w:t>
            </w:r>
            <w:proofErr w:type="spellEnd"/>
            <w:r w:rsidR="00537AC4" w:rsidRPr="0054571D">
              <w:rPr>
                <w:rFonts w:ascii="Open Sans" w:hAnsi="Open Sans" w:cs="Open Sans"/>
                <w:sz w:val="20"/>
                <w:szCs w:val="20"/>
              </w:rPr>
              <w:t>, Aufzüge nicht verwenden!</w:t>
            </w:r>
            <w:r w:rsidR="00537AC4" w:rsidRPr="0054571D">
              <w:rPr>
                <w:rFonts w:ascii="Open Sans" w:hAnsi="Open Sans" w:cs="Open Sans"/>
                <w:sz w:val="20"/>
                <w:szCs w:val="20"/>
              </w:rPr>
              <w:br/>
              <w:t>Am Sammelplatz auf Vollzähligkeit prüfen</w:t>
            </w:r>
          </w:p>
          <w:p w:rsidR="0054571D" w:rsidRPr="0054571D" w:rsidRDefault="0054571D" w:rsidP="0054571D">
            <w:pPr>
              <w:pStyle w:val="Listenabsatz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54571D" w:rsidRDefault="0054571D" w:rsidP="00E61778">
            <w:pPr>
              <w:pStyle w:val="Listenabsatz"/>
              <w:numPr>
                <w:ilvl w:val="0"/>
                <w:numId w:val="2"/>
              </w:numPr>
              <w:rPr>
                <w:rFonts w:ascii="Open Sans" w:hAnsi="Open Sans" w:cs="Open Sans"/>
                <w:b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t>FEUERWEHR EINWEISEN</w:t>
            </w:r>
            <w:r w:rsidR="00E61778" w:rsidRPr="0054571D">
              <w:rPr>
                <w:rFonts w:ascii="Open Sans" w:hAnsi="Open Sans" w:cs="Open Sans"/>
              </w:rPr>
              <w:br/>
            </w:r>
            <w:r w:rsidR="00E61778" w:rsidRPr="0054571D">
              <w:rPr>
                <w:rFonts w:ascii="Open Sans" w:hAnsi="Open Sans" w:cs="Open Sans"/>
                <w:sz w:val="20"/>
                <w:szCs w:val="20"/>
              </w:rPr>
              <w:t xml:space="preserve">Besondere Gefahren </w:t>
            </w:r>
            <w:proofErr w:type="spellStart"/>
            <w:r w:rsidR="00E61778" w:rsidRPr="0054571D">
              <w:rPr>
                <w:rFonts w:ascii="Open Sans" w:hAnsi="Open Sans" w:cs="Open Sans"/>
                <w:sz w:val="20"/>
                <w:szCs w:val="20"/>
              </w:rPr>
              <w:t>bzw</w:t>
            </w:r>
            <w:proofErr w:type="spellEnd"/>
            <w:r w:rsidR="00E61778" w:rsidRPr="0054571D">
              <w:rPr>
                <w:rFonts w:ascii="Open Sans" w:hAnsi="Open Sans" w:cs="Open Sans"/>
                <w:sz w:val="20"/>
                <w:szCs w:val="20"/>
              </w:rPr>
              <w:t xml:space="preserve"> Menschen in Gefah</w:t>
            </w:r>
            <w:r w:rsidRPr="0054571D">
              <w:rPr>
                <w:rFonts w:ascii="Open Sans" w:hAnsi="Open Sans" w:cs="Open Sans"/>
                <w:sz w:val="20"/>
                <w:szCs w:val="20"/>
              </w:rPr>
              <w:t>r</w:t>
            </w:r>
            <w:r>
              <w:rPr>
                <w:rFonts w:ascii="Open Sans" w:hAnsi="Open Sans" w:cs="Open Sans"/>
                <w:sz w:val="20"/>
                <w:szCs w:val="20"/>
              </w:rPr>
              <w:br/>
            </w:r>
          </w:p>
          <w:p w:rsidR="00E61778" w:rsidRPr="0054571D" w:rsidRDefault="00E61778" w:rsidP="00E61778">
            <w:pPr>
              <w:pStyle w:val="Listenabsatz"/>
              <w:numPr>
                <w:ilvl w:val="0"/>
                <w:numId w:val="2"/>
              </w:numPr>
              <w:rPr>
                <w:rFonts w:ascii="Open Sans" w:hAnsi="Open Sans" w:cs="Open Sans"/>
                <w:b/>
                <w:sz w:val="32"/>
                <w:szCs w:val="32"/>
              </w:rPr>
            </w:pPr>
            <w:r w:rsidRPr="0054571D">
              <w:rPr>
                <w:rFonts w:ascii="Open Sans" w:hAnsi="Open Sans" w:cs="Open Sans"/>
                <w:b/>
                <w:sz w:val="32"/>
                <w:szCs w:val="32"/>
              </w:rPr>
              <w:t>NOTRUFE</w:t>
            </w:r>
          </w:p>
          <w:p w:rsidR="00B7494E" w:rsidRDefault="00E61778" w:rsidP="00862B3A">
            <w:pPr>
              <w:pStyle w:val="Listenabsatz"/>
              <w:rPr>
                <w:rFonts w:ascii="Open Sans" w:hAnsi="Open Sans" w:cs="Open Sans"/>
                <w:sz w:val="20"/>
                <w:szCs w:val="20"/>
              </w:rPr>
            </w:pPr>
            <w:r w:rsidRPr="0054571D">
              <w:rPr>
                <w:rFonts w:ascii="Open Sans" w:hAnsi="Open Sans" w:cs="Open Sans"/>
                <w:sz w:val="20"/>
                <w:szCs w:val="20"/>
              </w:rPr>
              <w:t>Notrufnummern</w:t>
            </w:r>
            <w:r w:rsidR="00862B3A" w:rsidRPr="0054571D">
              <w:rPr>
                <w:rFonts w:ascii="Open Sans" w:hAnsi="Open Sans" w:cs="Open Sans"/>
                <w:sz w:val="20"/>
                <w:szCs w:val="20"/>
              </w:rPr>
              <w:t>, Brandschutzbeauftragte</w:t>
            </w:r>
          </w:p>
          <w:p w:rsidR="00105C52" w:rsidRPr="0054571D" w:rsidRDefault="00105C52" w:rsidP="00862B3A">
            <w:pPr>
              <w:pStyle w:val="Listenabsatz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39" w:type="dxa"/>
            <w:gridSpan w:val="2"/>
            <w:tcBorders>
              <w:top w:val="nil"/>
              <w:left w:val="nil"/>
              <w:bottom w:val="single" w:sz="24" w:space="0" w:color="FF0000"/>
              <w:right w:val="single" w:sz="24" w:space="0" w:color="FF0000"/>
            </w:tcBorders>
            <w:tcMar>
              <w:top w:w="57" w:type="dxa"/>
              <w:left w:w="284" w:type="dxa"/>
              <w:bottom w:w="57" w:type="dxa"/>
              <w:right w:w="284" w:type="dxa"/>
            </w:tcMar>
          </w:tcPr>
          <w:p w:rsidR="001C3072" w:rsidRDefault="001C3072" w:rsidP="00EB2EEE">
            <w:pPr>
              <w:rPr>
                <w:rFonts w:ascii="Open Sans" w:hAnsi="Open Sans" w:cs="Open Sans"/>
              </w:rPr>
            </w:pPr>
          </w:p>
          <w:tbl>
            <w:tblPr>
              <w:tblStyle w:val="Tabellengitternetz"/>
              <w:tblW w:w="75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262"/>
              <w:gridCol w:w="2268"/>
            </w:tblGrid>
            <w:tr w:rsidR="001C3072" w:rsidTr="003F716A">
              <w:trPr>
                <w:trHeight w:val="510"/>
              </w:trPr>
              <w:tc>
                <w:tcPr>
                  <w:tcW w:w="5262" w:type="dxa"/>
                  <w:vAlign w:val="center"/>
                </w:tcPr>
                <w:p w:rsidR="001C3072" w:rsidRPr="0040515C" w:rsidRDefault="001C3072" w:rsidP="00AE7EAB">
                  <w:pPr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</w:pPr>
                  <w:r w:rsidRPr="0040515C"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  <w:t>Feuerwehr</w:t>
                  </w:r>
                </w:p>
              </w:tc>
              <w:tc>
                <w:tcPr>
                  <w:tcW w:w="2268" w:type="dxa"/>
                  <w:vAlign w:val="center"/>
                </w:tcPr>
                <w:p w:rsidR="001C3072" w:rsidRPr="0040515C" w:rsidRDefault="00620C9E" w:rsidP="0040515C">
                  <w:pPr>
                    <w:jc w:val="center"/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</w:pPr>
                  <w:r w:rsidRPr="0040515C"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  <w:t>122</w:t>
                  </w:r>
                </w:p>
              </w:tc>
            </w:tr>
            <w:tr w:rsidR="001C3072" w:rsidTr="003F716A">
              <w:trPr>
                <w:trHeight w:val="510"/>
              </w:trPr>
              <w:tc>
                <w:tcPr>
                  <w:tcW w:w="5262" w:type="dxa"/>
                  <w:vAlign w:val="center"/>
                </w:tcPr>
                <w:p w:rsidR="001C3072" w:rsidRPr="0040515C" w:rsidRDefault="001C3072" w:rsidP="00AE7EAB">
                  <w:pPr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</w:pPr>
                  <w:r w:rsidRPr="0040515C"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  <w:t>Polizei</w:t>
                  </w:r>
                </w:p>
              </w:tc>
              <w:tc>
                <w:tcPr>
                  <w:tcW w:w="2268" w:type="dxa"/>
                  <w:vAlign w:val="center"/>
                </w:tcPr>
                <w:p w:rsidR="001C3072" w:rsidRPr="0040515C" w:rsidRDefault="00620C9E" w:rsidP="0040515C">
                  <w:pPr>
                    <w:jc w:val="center"/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</w:pPr>
                  <w:r w:rsidRPr="0040515C"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  <w:t>133</w:t>
                  </w:r>
                </w:p>
              </w:tc>
            </w:tr>
            <w:tr w:rsidR="001C3072" w:rsidTr="003F716A">
              <w:trPr>
                <w:trHeight w:val="510"/>
              </w:trPr>
              <w:tc>
                <w:tcPr>
                  <w:tcW w:w="5262" w:type="dxa"/>
                  <w:vAlign w:val="center"/>
                </w:tcPr>
                <w:p w:rsidR="001C3072" w:rsidRPr="0040515C" w:rsidRDefault="001C3072" w:rsidP="00AE7EAB">
                  <w:pPr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</w:pPr>
                  <w:r w:rsidRPr="0040515C"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  <w:t>Rettung</w:t>
                  </w:r>
                </w:p>
              </w:tc>
              <w:tc>
                <w:tcPr>
                  <w:tcW w:w="2268" w:type="dxa"/>
                  <w:vAlign w:val="center"/>
                </w:tcPr>
                <w:p w:rsidR="001C3072" w:rsidRPr="0040515C" w:rsidRDefault="00620C9E" w:rsidP="0040515C">
                  <w:pPr>
                    <w:jc w:val="center"/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</w:pPr>
                  <w:r w:rsidRPr="0040515C"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  <w:t>144</w:t>
                  </w:r>
                </w:p>
              </w:tc>
            </w:tr>
            <w:tr w:rsidR="001C3072" w:rsidTr="003F716A">
              <w:trPr>
                <w:trHeight w:val="510"/>
              </w:trPr>
              <w:tc>
                <w:tcPr>
                  <w:tcW w:w="5262" w:type="dxa"/>
                  <w:vAlign w:val="center"/>
                </w:tcPr>
                <w:p w:rsidR="001C3072" w:rsidRPr="0040515C" w:rsidRDefault="001C3072" w:rsidP="00AE7EAB">
                  <w:pPr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</w:pPr>
                  <w:r w:rsidRPr="0040515C"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  <w:t>Euro Notruf</w:t>
                  </w:r>
                </w:p>
              </w:tc>
              <w:tc>
                <w:tcPr>
                  <w:tcW w:w="2268" w:type="dxa"/>
                  <w:vAlign w:val="center"/>
                </w:tcPr>
                <w:p w:rsidR="001C3072" w:rsidRPr="0040515C" w:rsidRDefault="00620C9E" w:rsidP="0040515C">
                  <w:pPr>
                    <w:jc w:val="center"/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</w:pPr>
                  <w:r w:rsidRPr="0040515C">
                    <w:rPr>
                      <w:rFonts w:ascii="Open Sans" w:hAnsi="Open Sans" w:cs="Open Sans"/>
                      <w:b/>
                      <w:color w:val="FF3300"/>
                      <w:sz w:val="28"/>
                      <w:szCs w:val="28"/>
                    </w:rPr>
                    <w:t>112</w:t>
                  </w:r>
                </w:p>
              </w:tc>
            </w:tr>
            <w:tr w:rsidR="001C307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A72B00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A72B00" w:rsidRPr="00A72B00" w:rsidRDefault="0052274A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Krankenhaus Kufstein</w:t>
                  </w:r>
                </w:p>
              </w:tc>
              <w:tc>
                <w:tcPr>
                  <w:tcW w:w="2268" w:type="dxa"/>
                  <w:vAlign w:val="center"/>
                </w:tcPr>
                <w:p w:rsidR="00A72B00" w:rsidRPr="00A72B00" w:rsidRDefault="00620C9E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05372 6966 0</w:t>
                  </w:r>
                </w:p>
              </w:tc>
            </w:tr>
            <w:tr w:rsidR="0052274A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52274A" w:rsidRPr="00A72B00" w:rsidRDefault="0052274A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Stadtwerke Wörgl</w:t>
                  </w:r>
                </w:p>
              </w:tc>
              <w:tc>
                <w:tcPr>
                  <w:tcW w:w="2268" w:type="dxa"/>
                  <w:vAlign w:val="center"/>
                </w:tcPr>
                <w:p w:rsidR="0052274A" w:rsidRPr="00A72B00" w:rsidRDefault="00620C9E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05232 72566 0</w:t>
                  </w:r>
                </w:p>
              </w:tc>
            </w:tr>
            <w:tr w:rsidR="0052274A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52274A" w:rsidRPr="00A72B00" w:rsidRDefault="0052274A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52274A" w:rsidRPr="00A72B00" w:rsidRDefault="0052274A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105C5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05C52" w:rsidRPr="00620C9E" w:rsidRDefault="00A72B00" w:rsidP="00AE7EAB">
                  <w:pPr>
                    <w:rPr>
                      <w:rFonts w:ascii="Open Sans" w:hAnsi="Open Sans" w:cs="Open Sans"/>
                      <w:b/>
                      <w:sz w:val="24"/>
                      <w:szCs w:val="24"/>
                    </w:rPr>
                  </w:pPr>
                  <w:r w:rsidRPr="00620C9E">
                    <w:rPr>
                      <w:rFonts w:ascii="Open Sans" w:hAnsi="Open Sans" w:cs="Open Sans"/>
                      <w:b/>
                      <w:sz w:val="24"/>
                      <w:szCs w:val="24"/>
                    </w:rPr>
                    <w:t>Firma</w:t>
                  </w:r>
                </w:p>
              </w:tc>
              <w:tc>
                <w:tcPr>
                  <w:tcW w:w="2268" w:type="dxa"/>
                  <w:vAlign w:val="center"/>
                </w:tcPr>
                <w:p w:rsidR="00105C52" w:rsidRPr="00A72B00" w:rsidRDefault="00105C5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105C5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05C52" w:rsidRPr="00A72B00" w:rsidRDefault="00A72B00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proofErr w:type="spellStart"/>
                  <w:r w:rsidRPr="00A72B00">
                    <w:rPr>
                      <w:rFonts w:ascii="Open Sans" w:hAnsi="Open Sans" w:cs="Open Sans"/>
                      <w:sz w:val="24"/>
                      <w:szCs w:val="24"/>
                    </w:rPr>
                    <w:t>Packari.com</w:t>
                  </w:r>
                  <w:proofErr w:type="spellEnd"/>
                  <w:r w:rsidRPr="00A72B00">
                    <w:rPr>
                      <w:rFonts w:ascii="Open Sans" w:hAnsi="Open Sans" w:cs="Open Sans"/>
                      <w:sz w:val="24"/>
                      <w:szCs w:val="24"/>
                    </w:rPr>
                    <w:t xml:space="preserve"> GmbH</w:t>
                  </w:r>
                </w:p>
              </w:tc>
              <w:tc>
                <w:tcPr>
                  <w:tcW w:w="2268" w:type="dxa"/>
                  <w:vAlign w:val="center"/>
                </w:tcPr>
                <w:p w:rsidR="00105C52" w:rsidRPr="00A72B00" w:rsidRDefault="00620C9E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05332 23155</w:t>
                  </w:r>
                </w:p>
              </w:tc>
            </w:tr>
            <w:tr w:rsidR="00105C5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05C52" w:rsidRPr="00A72B00" w:rsidRDefault="00105C5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105C52" w:rsidRPr="00A72B00" w:rsidRDefault="00105C5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1C307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C3072" w:rsidRPr="00620C9E" w:rsidRDefault="001C3072" w:rsidP="00AE7EAB">
                  <w:pPr>
                    <w:rPr>
                      <w:rFonts w:ascii="Open Sans" w:hAnsi="Open Sans" w:cs="Open Sans"/>
                      <w:b/>
                      <w:sz w:val="24"/>
                      <w:szCs w:val="24"/>
                    </w:rPr>
                  </w:pPr>
                  <w:r w:rsidRPr="00620C9E">
                    <w:rPr>
                      <w:rFonts w:ascii="Open Sans" w:hAnsi="Open Sans" w:cs="Open Sans"/>
                      <w:b/>
                      <w:sz w:val="24"/>
                      <w:szCs w:val="24"/>
                    </w:rPr>
                    <w:t>Brandschutzbeauftragte</w:t>
                  </w:r>
                  <w:r w:rsidR="00156366">
                    <w:rPr>
                      <w:rFonts w:ascii="Open Sans" w:hAnsi="Open Sans" w:cs="Open Sans"/>
                      <w:b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2268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1C307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C3072" w:rsidRPr="00A72B00" w:rsidRDefault="00620C9E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Wohlschlager Hans-Jürgen</w:t>
                  </w:r>
                </w:p>
              </w:tc>
              <w:tc>
                <w:tcPr>
                  <w:tcW w:w="2268" w:type="dxa"/>
                  <w:vAlign w:val="center"/>
                </w:tcPr>
                <w:p w:rsidR="001C3072" w:rsidRPr="00A72B00" w:rsidRDefault="00620C9E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0650 4140608</w:t>
                  </w:r>
                </w:p>
              </w:tc>
            </w:tr>
            <w:tr w:rsidR="0052274A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52274A" w:rsidRPr="00A72B00" w:rsidRDefault="00620C9E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Klingler</w:t>
                  </w:r>
                  <w:r w:rsidR="00B17E2E">
                    <w:rPr>
                      <w:rFonts w:ascii="Open Sans" w:hAnsi="Open Sans" w:cs="Open Sans"/>
                      <w:sz w:val="24"/>
                      <w:szCs w:val="24"/>
                    </w:rPr>
                    <w:t xml:space="preserve"> Peter</w:t>
                  </w:r>
                </w:p>
              </w:tc>
              <w:tc>
                <w:tcPr>
                  <w:tcW w:w="2268" w:type="dxa"/>
                  <w:vAlign w:val="center"/>
                </w:tcPr>
                <w:p w:rsidR="0052274A" w:rsidRPr="00A72B00" w:rsidRDefault="00620C9E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0676 3229583</w:t>
                  </w:r>
                </w:p>
              </w:tc>
            </w:tr>
            <w:tr w:rsidR="001C307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1C307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C3072" w:rsidRPr="00620C9E" w:rsidRDefault="0027463F" w:rsidP="00156366">
                  <w:pPr>
                    <w:rPr>
                      <w:rFonts w:ascii="Open Sans" w:hAnsi="Open Sans" w:cs="Open Sans"/>
                      <w:b/>
                      <w:sz w:val="24"/>
                      <w:szCs w:val="24"/>
                    </w:rPr>
                  </w:pPr>
                  <w:r w:rsidRPr="00620C9E">
                    <w:rPr>
                      <w:rFonts w:ascii="Open Sans" w:hAnsi="Open Sans" w:cs="Open Sans"/>
                      <w:b/>
                      <w:sz w:val="24"/>
                      <w:szCs w:val="24"/>
                    </w:rPr>
                    <w:t>Sicherheits</w:t>
                  </w:r>
                  <w:r w:rsidR="00156366">
                    <w:rPr>
                      <w:rFonts w:ascii="Open Sans" w:hAnsi="Open Sans" w:cs="Open Sans"/>
                      <w:b/>
                      <w:sz w:val="24"/>
                      <w:szCs w:val="24"/>
                    </w:rPr>
                    <w:t>beauftragter</w:t>
                  </w:r>
                </w:p>
              </w:tc>
              <w:tc>
                <w:tcPr>
                  <w:tcW w:w="2268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1C307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1C3072" w:rsidTr="003F716A">
              <w:trPr>
                <w:trHeight w:val="397"/>
              </w:trPr>
              <w:tc>
                <w:tcPr>
                  <w:tcW w:w="5262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1C3072" w:rsidRPr="00A72B00" w:rsidRDefault="001C3072" w:rsidP="00AE7EAB">
                  <w:pPr>
                    <w:rPr>
                      <w:rFonts w:ascii="Open Sans" w:hAnsi="Open Sans" w:cs="Open Sans"/>
                      <w:sz w:val="24"/>
                      <w:szCs w:val="24"/>
                    </w:rPr>
                  </w:pPr>
                </w:p>
              </w:tc>
            </w:tr>
          </w:tbl>
          <w:p w:rsidR="00B7494E" w:rsidRPr="00901643" w:rsidRDefault="00B7494E" w:rsidP="00EB2EEE">
            <w:pPr>
              <w:rPr>
                <w:rFonts w:ascii="Open Sans" w:hAnsi="Open Sans" w:cs="Open Sans"/>
              </w:rPr>
            </w:pPr>
          </w:p>
        </w:tc>
      </w:tr>
      <w:tr w:rsidR="00C44A48" w:rsidTr="00F875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66"/>
        </w:trPr>
        <w:tc>
          <w:tcPr>
            <w:tcW w:w="16018" w:type="dxa"/>
            <w:gridSpan w:val="6"/>
            <w:vAlign w:val="center"/>
          </w:tcPr>
          <w:p w:rsidR="00C44A48" w:rsidRDefault="008F56AF" w:rsidP="008F56AF">
            <w:pPr>
              <w:jc w:val="center"/>
            </w:pPr>
            <w:r>
              <w:lastRenderedPageBreak/>
              <w:pict>
                <v:shape id="_x0000_i1047" type="#_x0000_t75" style="width:771pt;height:534pt">
                  <v:imagedata r:id="rId11" o:title="ladestation-4-1"/>
                </v:shape>
              </w:pict>
            </w:r>
          </w:p>
        </w:tc>
      </w:tr>
      <w:tr w:rsidR="005C6213" w:rsidRPr="002815C6" w:rsidTr="00F87536">
        <w:trPr>
          <w:gridBefore w:val="2"/>
          <w:gridAfter w:val="2"/>
          <w:wBefore w:w="426" w:type="dxa"/>
          <w:wAfter w:w="425" w:type="dxa"/>
          <w:trHeight w:val="277"/>
        </w:trPr>
        <w:tc>
          <w:tcPr>
            <w:tcW w:w="15167" w:type="dxa"/>
            <w:gridSpan w:val="2"/>
            <w:tcBorders>
              <w:top w:val="nil"/>
              <w:left w:val="nil"/>
              <w:bottom w:val="single" w:sz="48" w:space="0" w:color="FF0000"/>
              <w:right w:val="nil"/>
            </w:tcBorders>
          </w:tcPr>
          <w:p w:rsidR="005C6213" w:rsidRPr="002815C6" w:rsidRDefault="005C6213" w:rsidP="00B851AA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F87536" w:rsidTr="00F87536">
        <w:trPr>
          <w:gridBefore w:val="2"/>
          <w:gridAfter w:val="2"/>
          <w:wBefore w:w="426" w:type="dxa"/>
          <w:wAfter w:w="425" w:type="dxa"/>
          <w:trHeight w:val="4427"/>
        </w:trPr>
        <w:tc>
          <w:tcPr>
            <w:tcW w:w="15167" w:type="dxa"/>
            <w:gridSpan w:val="2"/>
            <w:tcBorders>
              <w:top w:val="single" w:sz="48" w:space="0" w:color="FF0000"/>
              <w:left w:val="single" w:sz="48" w:space="0" w:color="FF0000"/>
              <w:bottom w:val="single" w:sz="48" w:space="0" w:color="FF0000"/>
              <w:right w:val="single" w:sz="48" w:space="0" w:color="FF0000"/>
            </w:tcBorders>
          </w:tcPr>
          <w:p w:rsidR="005C6213" w:rsidRPr="007E6EDA" w:rsidRDefault="005C6213" w:rsidP="00B851AA">
            <w:pPr>
              <w:jc w:val="center"/>
              <w:rPr>
                <w:rFonts w:ascii="Open Sans" w:hAnsi="Open Sans" w:cs="Open Sans"/>
                <w:b/>
                <w:spacing w:val="100"/>
                <w:sz w:val="180"/>
                <w:szCs w:val="180"/>
              </w:rPr>
            </w:pPr>
            <w:r w:rsidRPr="007E6EDA">
              <w:rPr>
                <w:rFonts w:ascii="Open Sans" w:hAnsi="Open Sans" w:cs="Open Sans"/>
                <w:b/>
                <w:spacing w:val="100"/>
                <w:sz w:val="180"/>
                <w:szCs w:val="180"/>
              </w:rPr>
              <w:t>TOR</w:t>
            </w:r>
            <w:r w:rsidRPr="007E6EDA">
              <w:rPr>
                <w:rFonts w:ascii="Open Sans" w:hAnsi="Open Sans" w:cs="Open Sans"/>
                <w:b/>
                <w:spacing w:val="100"/>
                <w:sz w:val="180"/>
                <w:szCs w:val="180"/>
              </w:rPr>
              <w:t>E</w:t>
            </w:r>
          </w:p>
          <w:p w:rsidR="005C6213" w:rsidRPr="007353D8" w:rsidRDefault="005C6213" w:rsidP="00B851AA">
            <w:pPr>
              <w:jc w:val="center"/>
              <w:rPr>
                <w:rFonts w:ascii="Open Sans" w:hAnsi="Open Sans" w:cs="Open Sans"/>
                <w:b/>
                <w:sz w:val="110"/>
                <w:szCs w:val="110"/>
              </w:rPr>
            </w:pPr>
            <w:r w:rsidRPr="007353D8">
              <w:rPr>
                <w:rFonts w:ascii="Open Sans" w:hAnsi="Open Sans" w:cs="Open Sans"/>
                <w:b/>
                <w:sz w:val="110"/>
                <w:szCs w:val="110"/>
              </w:rPr>
              <w:t>Geschlossen halten!</w:t>
            </w:r>
          </w:p>
        </w:tc>
      </w:tr>
      <w:tr w:rsidR="005C6213" w:rsidRPr="00735326" w:rsidTr="00F87536">
        <w:trPr>
          <w:gridBefore w:val="2"/>
          <w:gridAfter w:val="2"/>
          <w:wBefore w:w="426" w:type="dxa"/>
          <w:wAfter w:w="425" w:type="dxa"/>
          <w:trHeight w:val="363"/>
        </w:trPr>
        <w:tc>
          <w:tcPr>
            <w:tcW w:w="15167" w:type="dxa"/>
            <w:gridSpan w:val="2"/>
            <w:tcBorders>
              <w:top w:val="single" w:sz="48" w:space="0" w:color="FF0000"/>
              <w:left w:val="nil"/>
              <w:bottom w:val="nil"/>
              <w:right w:val="nil"/>
            </w:tcBorders>
          </w:tcPr>
          <w:p w:rsidR="005C6213" w:rsidRPr="00735326" w:rsidRDefault="005C6213" w:rsidP="00B851AA">
            <w:pPr>
              <w:jc w:val="center"/>
              <w:rPr>
                <w:rFonts w:ascii="Open Sans" w:hAnsi="Open Sans" w:cs="Open Sans"/>
                <w:sz w:val="40"/>
                <w:szCs w:val="40"/>
              </w:rPr>
            </w:pPr>
          </w:p>
        </w:tc>
      </w:tr>
      <w:tr w:rsidR="005C6213" w:rsidTr="00F87536">
        <w:trPr>
          <w:gridBefore w:val="2"/>
          <w:gridAfter w:val="2"/>
          <w:wBefore w:w="426" w:type="dxa"/>
          <w:wAfter w:w="425" w:type="dxa"/>
          <w:trHeight w:val="4238"/>
        </w:trPr>
        <w:tc>
          <w:tcPr>
            <w:tcW w:w="151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6213" w:rsidRPr="00165B93" w:rsidRDefault="005C6213" w:rsidP="00B851AA">
            <w:pPr>
              <w:jc w:val="center"/>
              <w:rPr>
                <w:rFonts w:ascii="Open Sans" w:hAnsi="Open Sans" w:cs="Open Sans"/>
                <w:color w:val="FF0000"/>
                <w:sz w:val="96"/>
                <w:szCs w:val="96"/>
              </w:rPr>
            </w:pPr>
            <w:r w:rsidRPr="00165B93">
              <w:rPr>
                <w:rFonts w:ascii="Open Sans" w:hAnsi="Open Sans" w:cs="Open Sans"/>
                <w:color w:val="FF0000"/>
                <w:sz w:val="96"/>
                <w:szCs w:val="96"/>
              </w:rPr>
              <w:t>Lüften nur morgens</w:t>
            </w:r>
          </w:p>
          <w:p w:rsidR="005C6213" w:rsidRPr="00165B93" w:rsidRDefault="005C6213" w:rsidP="00B851AA">
            <w:pPr>
              <w:jc w:val="center"/>
              <w:rPr>
                <w:rFonts w:ascii="Open Sans" w:hAnsi="Open Sans" w:cs="Open Sans"/>
                <w:color w:val="FF0000"/>
                <w:sz w:val="56"/>
                <w:szCs w:val="56"/>
              </w:rPr>
            </w:pPr>
            <w:r w:rsidRPr="00165B93">
              <w:rPr>
                <w:rFonts w:ascii="Open Sans" w:hAnsi="Open Sans" w:cs="Open Sans"/>
                <w:color w:val="FF0000"/>
                <w:sz w:val="56"/>
                <w:szCs w:val="56"/>
              </w:rPr>
              <w:t>zwischen</w:t>
            </w:r>
          </w:p>
          <w:p w:rsidR="005C6213" w:rsidRPr="00703CF6" w:rsidRDefault="005C6213" w:rsidP="00B851AA">
            <w:pPr>
              <w:jc w:val="center"/>
              <w:rPr>
                <w:rFonts w:ascii="Open Sans" w:hAnsi="Open Sans" w:cs="Open Sans"/>
              </w:rPr>
            </w:pPr>
            <w:r w:rsidRPr="00165B93">
              <w:rPr>
                <w:rFonts w:ascii="Open Sans" w:hAnsi="Open Sans" w:cs="Open Sans"/>
                <w:b/>
                <w:color w:val="FF0000"/>
                <w:sz w:val="120"/>
                <w:szCs w:val="120"/>
              </w:rPr>
              <w:t>7:00 - 9:00 Uhr</w:t>
            </w:r>
            <w:r>
              <w:rPr>
                <w:rFonts w:ascii="Open Sans" w:hAnsi="Open Sans" w:cs="Open Sans"/>
                <w:sz w:val="56"/>
                <w:szCs w:val="56"/>
              </w:rPr>
              <w:br/>
            </w:r>
            <w:r w:rsidRPr="00E36335">
              <w:rPr>
                <w:rFonts w:ascii="Open Sans" w:hAnsi="Open Sans" w:cs="Open Sans"/>
                <w:sz w:val="40"/>
                <w:szCs w:val="40"/>
              </w:rPr>
              <w:br/>
            </w:r>
            <w:r>
              <w:rPr>
                <w:rFonts w:ascii="Open Sans" w:hAnsi="Open Sans" w:cs="Open Sans"/>
                <w:sz w:val="28"/>
                <w:szCs w:val="28"/>
              </w:rPr>
              <w:t xml:space="preserve">Wegen </w:t>
            </w:r>
            <w:r w:rsidRPr="000A57A7">
              <w:rPr>
                <w:rFonts w:ascii="Open Sans" w:hAnsi="Open Sans" w:cs="Open Sans"/>
                <w:sz w:val="28"/>
                <w:szCs w:val="28"/>
              </w:rPr>
              <w:t>Zugluft, Schmutz, Insekten, Hitze/Kälte</w:t>
            </w:r>
          </w:p>
        </w:tc>
      </w:tr>
    </w:tbl>
    <w:p w:rsidR="004971B4" w:rsidRDefault="004971B4" w:rsidP="00862B3A"/>
    <w:tbl>
      <w:tblPr>
        <w:tblStyle w:val="Tabellengitternetz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601"/>
      </w:tblGrid>
      <w:tr w:rsidR="005C6213" w:rsidRPr="00CD5607" w:rsidTr="00F87536">
        <w:trPr>
          <w:trHeight w:val="560"/>
        </w:trPr>
        <w:tc>
          <w:tcPr>
            <w:tcW w:w="14601" w:type="dxa"/>
            <w:tcBorders>
              <w:bottom w:val="single" w:sz="48" w:space="0" w:color="C00000"/>
            </w:tcBorders>
          </w:tcPr>
          <w:p w:rsidR="005C6213" w:rsidRPr="00CD5607" w:rsidRDefault="005C6213" w:rsidP="00B851AA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</w:tr>
      <w:tr w:rsidR="005C6213" w:rsidTr="00F87536">
        <w:trPr>
          <w:trHeight w:val="4224"/>
        </w:trPr>
        <w:tc>
          <w:tcPr>
            <w:tcW w:w="14601" w:type="dxa"/>
            <w:tcBorders>
              <w:top w:val="single" w:sz="48" w:space="0" w:color="C00000"/>
              <w:left w:val="single" w:sz="48" w:space="0" w:color="C00000"/>
              <w:bottom w:val="single" w:sz="48" w:space="0" w:color="C00000"/>
              <w:right w:val="single" w:sz="48" w:space="0" w:color="C00000"/>
            </w:tcBorders>
          </w:tcPr>
          <w:p w:rsidR="005C6213" w:rsidRPr="0081272C" w:rsidRDefault="005C6213" w:rsidP="00B851AA">
            <w:pPr>
              <w:jc w:val="center"/>
              <w:rPr>
                <w:rFonts w:ascii="Open Sans" w:hAnsi="Open Sans" w:cs="Open Sans"/>
                <w:b/>
                <w:spacing w:val="60"/>
                <w:sz w:val="180"/>
                <w:szCs w:val="180"/>
              </w:rPr>
            </w:pPr>
            <w:r w:rsidRPr="0081272C">
              <w:rPr>
                <w:rFonts w:ascii="Open Sans" w:hAnsi="Open Sans" w:cs="Open Sans"/>
                <w:b/>
                <w:spacing w:val="60"/>
                <w:sz w:val="180"/>
                <w:szCs w:val="180"/>
              </w:rPr>
              <w:t>TOR</w:t>
            </w:r>
          </w:p>
          <w:p w:rsidR="005C6213" w:rsidRPr="0081272C" w:rsidRDefault="005C6213" w:rsidP="00B851AA">
            <w:pPr>
              <w:jc w:val="center"/>
              <w:rPr>
                <w:rFonts w:ascii="Open Sans" w:hAnsi="Open Sans" w:cs="Open Sans"/>
                <w:sz w:val="110"/>
                <w:szCs w:val="110"/>
              </w:rPr>
            </w:pPr>
            <w:r w:rsidRPr="0081272C">
              <w:rPr>
                <w:rFonts w:ascii="Open Sans" w:hAnsi="Open Sans" w:cs="Open Sans"/>
                <w:sz w:val="110"/>
                <w:szCs w:val="110"/>
              </w:rPr>
              <w:t>Geschlossen halten!</w:t>
            </w:r>
          </w:p>
        </w:tc>
      </w:tr>
      <w:tr w:rsidR="005C6213" w:rsidRPr="00735326" w:rsidTr="00F87536">
        <w:trPr>
          <w:trHeight w:val="652"/>
        </w:trPr>
        <w:tc>
          <w:tcPr>
            <w:tcW w:w="14601" w:type="dxa"/>
            <w:tcBorders>
              <w:top w:val="single" w:sz="48" w:space="0" w:color="C00000"/>
            </w:tcBorders>
            <w:vAlign w:val="center"/>
          </w:tcPr>
          <w:p w:rsidR="005C6213" w:rsidRPr="00735326" w:rsidRDefault="005C6213" w:rsidP="00B851AA">
            <w:pPr>
              <w:jc w:val="center"/>
              <w:rPr>
                <w:rFonts w:ascii="Open Sans" w:hAnsi="Open Sans" w:cs="Open Sans"/>
                <w:sz w:val="40"/>
                <w:szCs w:val="40"/>
              </w:rPr>
            </w:pPr>
          </w:p>
        </w:tc>
      </w:tr>
      <w:tr w:rsidR="005C6213" w:rsidTr="00F87536">
        <w:trPr>
          <w:trHeight w:val="4238"/>
        </w:trPr>
        <w:tc>
          <w:tcPr>
            <w:tcW w:w="14601" w:type="dxa"/>
          </w:tcPr>
          <w:p w:rsidR="005C6213" w:rsidRPr="0070191E" w:rsidRDefault="005C6213" w:rsidP="00B851AA">
            <w:pPr>
              <w:jc w:val="center"/>
              <w:rPr>
                <w:rFonts w:ascii="Open Sans" w:hAnsi="Open Sans" w:cs="Open Sans"/>
                <w:color w:val="C00000"/>
                <w:sz w:val="88"/>
                <w:szCs w:val="88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7783830</wp:posOffset>
                  </wp:positionH>
                  <wp:positionV relativeFrom="paragraph">
                    <wp:posOffset>255270</wp:posOffset>
                  </wp:positionV>
                  <wp:extent cx="628650" cy="628650"/>
                  <wp:effectExtent l="19050" t="0" r="0" b="0"/>
                  <wp:wrapNone/>
                  <wp:docPr id="35" name="Bild 35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de-DE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1298575</wp:posOffset>
                  </wp:positionH>
                  <wp:positionV relativeFrom="paragraph">
                    <wp:posOffset>641985</wp:posOffset>
                  </wp:positionV>
                  <wp:extent cx="619125" cy="619125"/>
                  <wp:effectExtent l="19050" t="0" r="9525" b="0"/>
                  <wp:wrapNone/>
                  <wp:docPr id="38" name="Bild 38" descr="gr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gr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de-DE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254635</wp:posOffset>
                  </wp:positionV>
                  <wp:extent cx="609600" cy="609600"/>
                  <wp:effectExtent l="0" t="0" r="57150" b="0"/>
                  <wp:wrapNone/>
                  <wp:docPr id="37" name="Bild 37" descr="spin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pin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354265"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0191E">
              <w:rPr>
                <w:rFonts w:ascii="Open Sans" w:hAnsi="Open Sans" w:cs="Open Sans"/>
                <w:color w:val="C00000"/>
                <w:sz w:val="88"/>
                <w:szCs w:val="88"/>
              </w:rPr>
              <w:t>Lüften nur morgens</w:t>
            </w:r>
          </w:p>
          <w:p w:rsidR="005C6213" w:rsidRPr="007C5A73" w:rsidRDefault="00F87536" w:rsidP="00B851AA">
            <w:pPr>
              <w:jc w:val="center"/>
              <w:rPr>
                <w:rFonts w:ascii="Open Sans" w:hAnsi="Open Sans" w:cs="Open Sans"/>
                <w:color w:val="C00000"/>
                <w:sz w:val="56"/>
                <w:szCs w:val="56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7174230</wp:posOffset>
                  </wp:positionH>
                  <wp:positionV relativeFrom="paragraph">
                    <wp:posOffset>104140</wp:posOffset>
                  </wp:positionV>
                  <wp:extent cx="514350" cy="514350"/>
                  <wp:effectExtent l="19050" t="0" r="0" b="0"/>
                  <wp:wrapNone/>
                  <wp:docPr id="36" name="Bild 36" descr="bi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i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C6213">
              <w:rPr>
                <w:noProof/>
                <w:lang w:eastAsia="de-DE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8252667</wp:posOffset>
                  </wp:positionH>
                  <wp:positionV relativeFrom="paragraph">
                    <wp:posOffset>130603</wp:posOffset>
                  </wp:positionV>
                  <wp:extent cx="542925" cy="542925"/>
                  <wp:effectExtent l="0" t="0" r="0" b="0"/>
                  <wp:wrapNone/>
                  <wp:docPr id="33" name="Bild 33" descr="fliege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fliege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14426"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C6213">
              <w:rPr>
                <w:noProof/>
                <w:lang w:eastAsia="de-DE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226060</wp:posOffset>
                  </wp:positionV>
                  <wp:extent cx="553085" cy="553085"/>
                  <wp:effectExtent l="0" t="0" r="0" b="0"/>
                  <wp:wrapNone/>
                  <wp:docPr id="39" name="Bild 39" descr="käf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käf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5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C6213" w:rsidRPr="007C5A73">
              <w:rPr>
                <w:rFonts w:ascii="Open Sans" w:hAnsi="Open Sans" w:cs="Open Sans"/>
                <w:color w:val="C00000"/>
                <w:sz w:val="56"/>
                <w:szCs w:val="56"/>
              </w:rPr>
              <w:t>zwischen</w:t>
            </w:r>
          </w:p>
          <w:p w:rsidR="005C6213" w:rsidRPr="00703CF6" w:rsidRDefault="005C6213" w:rsidP="00B851AA">
            <w:pPr>
              <w:jc w:val="center"/>
              <w:rPr>
                <w:rFonts w:ascii="Open Sans" w:hAnsi="Open Sans" w:cs="Open Sans"/>
              </w:rPr>
            </w:pPr>
            <w:r>
              <w:rPr>
                <w:noProof/>
                <w:sz w:val="96"/>
                <w:szCs w:val="96"/>
                <w:lang w:eastAsia="de-DE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7545705</wp:posOffset>
                  </wp:positionH>
                  <wp:positionV relativeFrom="paragraph">
                    <wp:posOffset>133985</wp:posOffset>
                  </wp:positionV>
                  <wp:extent cx="552450" cy="552450"/>
                  <wp:effectExtent l="19050" t="0" r="0" b="0"/>
                  <wp:wrapNone/>
                  <wp:docPr id="34" name="Bild 34" descr="k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k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96"/>
                <w:szCs w:val="96"/>
                <w:lang w:eastAsia="de-DE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869950</wp:posOffset>
                  </wp:positionH>
                  <wp:positionV relativeFrom="paragraph">
                    <wp:posOffset>162560</wp:posOffset>
                  </wp:positionV>
                  <wp:extent cx="561975" cy="561975"/>
                  <wp:effectExtent l="19050" t="0" r="9525" b="0"/>
                  <wp:wrapNone/>
                  <wp:docPr id="4" name="Bild 26" descr="C:\Users\mail\AppData\Local\Microsoft\Windows\INetCache\Content.Word\heiß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mail\AppData\Local\Microsoft\Windows\INetCache\Content.Word\heiß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B6792">
              <w:rPr>
                <w:rFonts w:ascii="Open Sans" w:hAnsi="Open Sans" w:cs="Open Sans"/>
                <w:b/>
                <w:color w:val="C00000"/>
                <w:sz w:val="96"/>
                <w:szCs w:val="96"/>
              </w:rPr>
              <w:t>7:00 - 9:00 Uhr</w:t>
            </w:r>
            <w:r>
              <w:rPr>
                <w:rFonts w:ascii="Open Sans" w:hAnsi="Open Sans" w:cs="Open Sans"/>
                <w:sz w:val="56"/>
                <w:szCs w:val="56"/>
              </w:rPr>
              <w:br/>
            </w:r>
            <w:r w:rsidRPr="00E36335">
              <w:rPr>
                <w:rFonts w:ascii="Open Sans" w:hAnsi="Open Sans" w:cs="Open Sans"/>
                <w:sz w:val="40"/>
                <w:szCs w:val="40"/>
              </w:rPr>
              <w:br/>
            </w:r>
            <w:r>
              <w:rPr>
                <w:rFonts w:ascii="Open Sans" w:hAnsi="Open Sans" w:cs="Open Sans"/>
                <w:sz w:val="28"/>
                <w:szCs w:val="28"/>
              </w:rPr>
              <w:t xml:space="preserve">Wegen </w:t>
            </w:r>
            <w:r w:rsidRPr="000A57A7">
              <w:rPr>
                <w:rFonts w:ascii="Open Sans" w:hAnsi="Open Sans" w:cs="Open Sans"/>
                <w:sz w:val="28"/>
                <w:szCs w:val="28"/>
              </w:rPr>
              <w:t>Zugluft, Schmutz, Insekten, Hitze/Kälte</w:t>
            </w:r>
          </w:p>
        </w:tc>
      </w:tr>
    </w:tbl>
    <w:p w:rsidR="005C6213" w:rsidRDefault="005C6213" w:rsidP="00862B3A"/>
    <w:p w:rsidR="00E8486D" w:rsidRPr="00EB2EEE" w:rsidRDefault="00E8486D" w:rsidP="00862B3A"/>
    <w:sectPr w:rsidR="00E8486D" w:rsidRPr="00EB2EEE" w:rsidSect="004343B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F17" w:rsidRDefault="003D4F17" w:rsidP="00FA12C8">
      <w:pPr>
        <w:spacing w:after="0" w:line="240" w:lineRule="auto"/>
      </w:pPr>
      <w:r>
        <w:separator/>
      </w:r>
    </w:p>
  </w:endnote>
  <w:endnote w:type="continuationSeparator" w:id="0">
    <w:p w:rsidR="003D4F17" w:rsidRDefault="003D4F17" w:rsidP="00FA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F17" w:rsidRDefault="003D4F17" w:rsidP="00FA12C8">
      <w:pPr>
        <w:spacing w:after="0" w:line="240" w:lineRule="auto"/>
      </w:pPr>
      <w:r>
        <w:separator/>
      </w:r>
    </w:p>
  </w:footnote>
  <w:footnote w:type="continuationSeparator" w:id="0">
    <w:p w:rsidR="003D4F17" w:rsidRDefault="003D4F17" w:rsidP="00FA1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15125"/>
    <w:multiLevelType w:val="hybridMultilevel"/>
    <w:tmpl w:val="E4A089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570C6"/>
    <w:multiLevelType w:val="hybridMultilevel"/>
    <w:tmpl w:val="E4A089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2D44C9"/>
    <w:multiLevelType w:val="hybridMultilevel"/>
    <w:tmpl w:val="F5C666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346EAE"/>
    <w:multiLevelType w:val="hybridMultilevel"/>
    <w:tmpl w:val="CE86996A"/>
    <w:lvl w:ilvl="0" w:tplc="3D08A62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DEA"/>
    <w:rsid w:val="00003475"/>
    <w:rsid w:val="00005194"/>
    <w:rsid w:val="00016A68"/>
    <w:rsid w:val="00024242"/>
    <w:rsid w:val="00024792"/>
    <w:rsid w:val="000628F9"/>
    <w:rsid w:val="000663AA"/>
    <w:rsid w:val="00067285"/>
    <w:rsid w:val="00071DDE"/>
    <w:rsid w:val="000856DB"/>
    <w:rsid w:val="00087F6E"/>
    <w:rsid w:val="000A0793"/>
    <w:rsid w:val="000A2D95"/>
    <w:rsid w:val="000A3684"/>
    <w:rsid w:val="000A3A57"/>
    <w:rsid w:val="000A4C0D"/>
    <w:rsid w:val="000A57A7"/>
    <w:rsid w:val="000B054D"/>
    <w:rsid w:val="000B7630"/>
    <w:rsid w:val="000E081D"/>
    <w:rsid w:val="000F159F"/>
    <w:rsid w:val="000F43F5"/>
    <w:rsid w:val="000F7F72"/>
    <w:rsid w:val="00103138"/>
    <w:rsid w:val="00104B55"/>
    <w:rsid w:val="00105C52"/>
    <w:rsid w:val="001076C8"/>
    <w:rsid w:val="00112D71"/>
    <w:rsid w:val="00130094"/>
    <w:rsid w:val="001323F6"/>
    <w:rsid w:val="00141D54"/>
    <w:rsid w:val="001438FA"/>
    <w:rsid w:val="00156328"/>
    <w:rsid w:val="00156366"/>
    <w:rsid w:val="00160C38"/>
    <w:rsid w:val="00165B93"/>
    <w:rsid w:val="00175F5C"/>
    <w:rsid w:val="001826AB"/>
    <w:rsid w:val="00183552"/>
    <w:rsid w:val="001914C3"/>
    <w:rsid w:val="001A40B6"/>
    <w:rsid w:val="001C3072"/>
    <w:rsid w:val="001C5C87"/>
    <w:rsid w:val="001D3BC7"/>
    <w:rsid w:val="001D41C7"/>
    <w:rsid w:val="001E4319"/>
    <w:rsid w:val="001F5B78"/>
    <w:rsid w:val="00200378"/>
    <w:rsid w:val="002051F7"/>
    <w:rsid w:val="0020664C"/>
    <w:rsid w:val="002201B9"/>
    <w:rsid w:val="00221010"/>
    <w:rsid w:val="00222D1F"/>
    <w:rsid w:val="002231D1"/>
    <w:rsid w:val="00223E30"/>
    <w:rsid w:val="00224CE9"/>
    <w:rsid w:val="002274BA"/>
    <w:rsid w:val="00231012"/>
    <w:rsid w:val="00233206"/>
    <w:rsid w:val="00237C6F"/>
    <w:rsid w:val="002463FB"/>
    <w:rsid w:val="00256957"/>
    <w:rsid w:val="00265AD2"/>
    <w:rsid w:val="00267A0A"/>
    <w:rsid w:val="0027463F"/>
    <w:rsid w:val="00276B45"/>
    <w:rsid w:val="002774AE"/>
    <w:rsid w:val="002815C6"/>
    <w:rsid w:val="00297B97"/>
    <w:rsid w:val="002A228F"/>
    <w:rsid w:val="002A304E"/>
    <w:rsid w:val="002A7373"/>
    <w:rsid w:val="002A7C62"/>
    <w:rsid w:val="002B2014"/>
    <w:rsid w:val="002B667B"/>
    <w:rsid w:val="002C1BC6"/>
    <w:rsid w:val="002C2065"/>
    <w:rsid w:val="002C3926"/>
    <w:rsid w:val="002D3BA4"/>
    <w:rsid w:val="002D748F"/>
    <w:rsid w:val="002E461F"/>
    <w:rsid w:val="002E6380"/>
    <w:rsid w:val="002F1A5B"/>
    <w:rsid w:val="002F75B3"/>
    <w:rsid w:val="00303471"/>
    <w:rsid w:val="00304CB6"/>
    <w:rsid w:val="00321B2D"/>
    <w:rsid w:val="00322B6D"/>
    <w:rsid w:val="00325399"/>
    <w:rsid w:val="003266C2"/>
    <w:rsid w:val="0034699C"/>
    <w:rsid w:val="00346BD7"/>
    <w:rsid w:val="00353E4E"/>
    <w:rsid w:val="00374572"/>
    <w:rsid w:val="00375105"/>
    <w:rsid w:val="0037679C"/>
    <w:rsid w:val="00376D86"/>
    <w:rsid w:val="0038007F"/>
    <w:rsid w:val="00391AD1"/>
    <w:rsid w:val="003A64CA"/>
    <w:rsid w:val="003C0FD6"/>
    <w:rsid w:val="003C4172"/>
    <w:rsid w:val="003C6148"/>
    <w:rsid w:val="003C7AD4"/>
    <w:rsid w:val="003D4F17"/>
    <w:rsid w:val="003D615F"/>
    <w:rsid w:val="003E12D8"/>
    <w:rsid w:val="003E3ECF"/>
    <w:rsid w:val="003F473F"/>
    <w:rsid w:val="003F716A"/>
    <w:rsid w:val="003F7EE9"/>
    <w:rsid w:val="0040515C"/>
    <w:rsid w:val="00405465"/>
    <w:rsid w:val="00407A72"/>
    <w:rsid w:val="00407A8D"/>
    <w:rsid w:val="004135B3"/>
    <w:rsid w:val="004217D2"/>
    <w:rsid w:val="00426A23"/>
    <w:rsid w:val="00433F6D"/>
    <w:rsid w:val="004343B9"/>
    <w:rsid w:val="00457414"/>
    <w:rsid w:val="004674A0"/>
    <w:rsid w:val="00470857"/>
    <w:rsid w:val="00471999"/>
    <w:rsid w:val="00472985"/>
    <w:rsid w:val="004971B4"/>
    <w:rsid w:val="004A66C8"/>
    <w:rsid w:val="004B05B1"/>
    <w:rsid w:val="004B77CD"/>
    <w:rsid w:val="004C3750"/>
    <w:rsid w:val="004D659F"/>
    <w:rsid w:val="004D737F"/>
    <w:rsid w:val="004F3917"/>
    <w:rsid w:val="00511DEA"/>
    <w:rsid w:val="00517D97"/>
    <w:rsid w:val="0052274A"/>
    <w:rsid w:val="005332E5"/>
    <w:rsid w:val="0053386A"/>
    <w:rsid w:val="00537AC4"/>
    <w:rsid w:val="00543538"/>
    <w:rsid w:val="0054571D"/>
    <w:rsid w:val="00546560"/>
    <w:rsid w:val="0055014D"/>
    <w:rsid w:val="00550550"/>
    <w:rsid w:val="00564853"/>
    <w:rsid w:val="00567CB5"/>
    <w:rsid w:val="00572967"/>
    <w:rsid w:val="0057731A"/>
    <w:rsid w:val="0058555D"/>
    <w:rsid w:val="00587780"/>
    <w:rsid w:val="005953A8"/>
    <w:rsid w:val="005A295B"/>
    <w:rsid w:val="005A4C9F"/>
    <w:rsid w:val="005B0B16"/>
    <w:rsid w:val="005C0465"/>
    <w:rsid w:val="005C6213"/>
    <w:rsid w:val="005D427E"/>
    <w:rsid w:val="005F0D16"/>
    <w:rsid w:val="005F1B72"/>
    <w:rsid w:val="005F1C6E"/>
    <w:rsid w:val="005F498F"/>
    <w:rsid w:val="005F5647"/>
    <w:rsid w:val="00601FF4"/>
    <w:rsid w:val="006035AE"/>
    <w:rsid w:val="006064A0"/>
    <w:rsid w:val="00610778"/>
    <w:rsid w:val="00610D33"/>
    <w:rsid w:val="00617457"/>
    <w:rsid w:val="00620C9E"/>
    <w:rsid w:val="00623649"/>
    <w:rsid w:val="006247FA"/>
    <w:rsid w:val="006252B1"/>
    <w:rsid w:val="00625B85"/>
    <w:rsid w:val="00625C51"/>
    <w:rsid w:val="00626A7E"/>
    <w:rsid w:val="006273F3"/>
    <w:rsid w:val="006352FF"/>
    <w:rsid w:val="006361C6"/>
    <w:rsid w:val="00644078"/>
    <w:rsid w:val="00645469"/>
    <w:rsid w:val="00650F9C"/>
    <w:rsid w:val="0065194E"/>
    <w:rsid w:val="00673660"/>
    <w:rsid w:val="00680634"/>
    <w:rsid w:val="006838EC"/>
    <w:rsid w:val="0069171D"/>
    <w:rsid w:val="006A1BBE"/>
    <w:rsid w:val="006B08A0"/>
    <w:rsid w:val="006D0D2F"/>
    <w:rsid w:val="006D12EC"/>
    <w:rsid w:val="006D6A9A"/>
    <w:rsid w:val="006E39B6"/>
    <w:rsid w:val="006E7FCC"/>
    <w:rsid w:val="006F0DC0"/>
    <w:rsid w:val="006F3BD8"/>
    <w:rsid w:val="0070191E"/>
    <w:rsid w:val="00703CF6"/>
    <w:rsid w:val="00704F59"/>
    <w:rsid w:val="00711EC7"/>
    <w:rsid w:val="00716DAC"/>
    <w:rsid w:val="00727010"/>
    <w:rsid w:val="00735326"/>
    <w:rsid w:val="007353D8"/>
    <w:rsid w:val="00737CFD"/>
    <w:rsid w:val="00750121"/>
    <w:rsid w:val="0075015D"/>
    <w:rsid w:val="00756FDD"/>
    <w:rsid w:val="00760703"/>
    <w:rsid w:val="0076536A"/>
    <w:rsid w:val="00767979"/>
    <w:rsid w:val="00773BBE"/>
    <w:rsid w:val="00777DBA"/>
    <w:rsid w:val="00792955"/>
    <w:rsid w:val="007968FC"/>
    <w:rsid w:val="00796CDA"/>
    <w:rsid w:val="007A0363"/>
    <w:rsid w:val="007A17E0"/>
    <w:rsid w:val="007B0B3D"/>
    <w:rsid w:val="007B42D6"/>
    <w:rsid w:val="007C5A73"/>
    <w:rsid w:val="007D0B01"/>
    <w:rsid w:val="007D0F7F"/>
    <w:rsid w:val="007D5EBD"/>
    <w:rsid w:val="007D61A3"/>
    <w:rsid w:val="007E0E41"/>
    <w:rsid w:val="007E6EDA"/>
    <w:rsid w:val="007F17B6"/>
    <w:rsid w:val="00811F3E"/>
    <w:rsid w:val="0081272C"/>
    <w:rsid w:val="00831C1F"/>
    <w:rsid w:val="008326B3"/>
    <w:rsid w:val="00832F9E"/>
    <w:rsid w:val="00833C67"/>
    <w:rsid w:val="00841114"/>
    <w:rsid w:val="0084138F"/>
    <w:rsid w:val="00841449"/>
    <w:rsid w:val="00842A01"/>
    <w:rsid w:val="00847145"/>
    <w:rsid w:val="00860C35"/>
    <w:rsid w:val="00862B3A"/>
    <w:rsid w:val="00871DA3"/>
    <w:rsid w:val="00872AD8"/>
    <w:rsid w:val="008816EE"/>
    <w:rsid w:val="008A707B"/>
    <w:rsid w:val="008B4755"/>
    <w:rsid w:val="008C64DD"/>
    <w:rsid w:val="008D5617"/>
    <w:rsid w:val="008D72B6"/>
    <w:rsid w:val="008E4B97"/>
    <w:rsid w:val="008F56AF"/>
    <w:rsid w:val="009005CF"/>
    <w:rsid w:val="00901643"/>
    <w:rsid w:val="00902F65"/>
    <w:rsid w:val="00904F9C"/>
    <w:rsid w:val="00907D6C"/>
    <w:rsid w:val="00910071"/>
    <w:rsid w:val="00915AC4"/>
    <w:rsid w:val="009310DC"/>
    <w:rsid w:val="009337D4"/>
    <w:rsid w:val="00933F10"/>
    <w:rsid w:val="00933F77"/>
    <w:rsid w:val="009368B0"/>
    <w:rsid w:val="00937473"/>
    <w:rsid w:val="009527B7"/>
    <w:rsid w:val="00953796"/>
    <w:rsid w:val="0098227B"/>
    <w:rsid w:val="00990E23"/>
    <w:rsid w:val="00991E10"/>
    <w:rsid w:val="009B6807"/>
    <w:rsid w:val="009D2ADD"/>
    <w:rsid w:val="009D6A43"/>
    <w:rsid w:val="009E64A0"/>
    <w:rsid w:val="009F6C4F"/>
    <w:rsid w:val="00A11237"/>
    <w:rsid w:val="00A148C2"/>
    <w:rsid w:val="00A15D1A"/>
    <w:rsid w:val="00A2385B"/>
    <w:rsid w:val="00A27B24"/>
    <w:rsid w:val="00A30893"/>
    <w:rsid w:val="00A4734C"/>
    <w:rsid w:val="00A52EB6"/>
    <w:rsid w:val="00A72B00"/>
    <w:rsid w:val="00A759E1"/>
    <w:rsid w:val="00A84678"/>
    <w:rsid w:val="00A84982"/>
    <w:rsid w:val="00A85AE7"/>
    <w:rsid w:val="00A87AF1"/>
    <w:rsid w:val="00AA0F29"/>
    <w:rsid w:val="00AA249D"/>
    <w:rsid w:val="00AD6F1C"/>
    <w:rsid w:val="00AE3114"/>
    <w:rsid w:val="00AE3805"/>
    <w:rsid w:val="00AE427C"/>
    <w:rsid w:val="00AE7EAB"/>
    <w:rsid w:val="00AF3166"/>
    <w:rsid w:val="00B0790A"/>
    <w:rsid w:val="00B13A8D"/>
    <w:rsid w:val="00B17E2E"/>
    <w:rsid w:val="00B3202A"/>
    <w:rsid w:val="00B33255"/>
    <w:rsid w:val="00B374CE"/>
    <w:rsid w:val="00B428F1"/>
    <w:rsid w:val="00B478A2"/>
    <w:rsid w:val="00B51AC7"/>
    <w:rsid w:val="00B539AB"/>
    <w:rsid w:val="00B53DBD"/>
    <w:rsid w:val="00B5648A"/>
    <w:rsid w:val="00B579F5"/>
    <w:rsid w:val="00B7233A"/>
    <w:rsid w:val="00B7494E"/>
    <w:rsid w:val="00B90706"/>
    <w:rsid w:val="00B91731"/>
    <w:rsid w:val="00B95312"/>
    <w:rsid w:val="00B96439"/>
    <w:rsid w:val="00BA4D63"/>
    <w:rsid w:val="00BA5291"/>
    <w:rsid w:val="00BB4008"/>
    <w:rsid w:val="00BC0F08"/>
    <w:rsid w:val="00BC2681"/>
    <w:rsid w:val="00BC4886"/>
    <w:rsid w:val="00BC587C"/>
    <w:rsid w:val="00BD453F"/>
    <w:rsid w:val="00BF4700"/>
    <w:rsid w:val="00BF4D45"/>
    <w:rsid w:val="00C122C4"/>
    <w:rsid w:val="00C21811"/>
    <w:rsid w:val="00C222B0"/>
    <w:rsid w:val="00C23764"/>
    <w:rsid w:val="00C25716"/>
    <w:rsid w:val="00C312EA"/>
    <w:rsid w:val="00C33C89"/>
    <w:rsid w:val="00C3620B"/>
    <w:rsid w:val="00C37648"/>
    <w:rsid w:val="00C37735"/>
    <w:rsid w:val="00C40C01"/>
    <w:rsid w:val="00C44A48"/>
    <w:rsid w:val="00C44AF0"/>
    <w:rsid w:val="00C62346"/>
    <w:rsid w:val="00C7667B"/>
    <w:rsid w:val="00C85B66"/>
    <w:rsid w:val="00C85CC4"/>
    <w:rsid w:val="00C9511F"/>
    <w:rsid w:val="00CB3A84"/>
    <w:rsid w:val="00CB6792"/>
    <w:rsid w:val="00CB6DF2"/>
    <w:rsid w:val="00CB7872"/>
    <w:rsid w:val="00CC314E"/>
    <w:rsid w:val="00CC3459"/>
    <w:rsid w:val="00CC621A"/>
    <w:rsid w:val="00CD5607"/>
    <w:rsid w:val="00CE2BA7"/>
    <w:rsid w:val="00CF1B5D"/>
    <w:rsid w:val="00CF3CAF"/>
    <w:rsid w:val="00D02A88"/>
    <w:rsid w:val="00D17468"/>
    <w:rsid w:val="00D17A91"/>
    <w:rsid w:val="00D32A9B"/>
    <w:rsid w:val="00D40FB1"/>
    <w:rsid w:val="00D428AD"/>
    <w:rsid w:val="00D52605"/>
    <w:rsid w:val="00D56D7F"/>
    <w:rsid w:val="00D70E83"/>
    <w:rsid w:val="00D93353"/>
    <w:rsid w:val="00DA27FD"/>
    <w:rsid w:val="00DA2BD7"/>
    <w:rsid w:val="00DB0C47"/>
    <w:rsid w:val="00DB4A27"/>
    <w:rsid w:val="00DB5DDC"/>
    <w:rsid w:val="00DC7262"/>
    <w:rsid w:val="00DD28FF"/>
    <w:rsid w:val="00DD703B"/>
    <w:rsid w:val="00DF6901"/>
    <w:rsid w:val="00E019AF"/>
    <w:rsid w:val="00E16768"/>
    <w:rsid w:val="00E248B9"/>
    <w:rsid w:val="00E24B48"/>
    <w:rsid w:val="00E30A68"/>
    <w:rsid w:val="00E36109"/>
    <w:rsid w:val="00E36335"/>
    <w:rsid w:val="00E42F51"/>
    <w:rsid w:val="00E46BE5"/>
    <w:rsid w:val="00E47E74"/>
    <w:rsid w:val="00E57549"/>
    <w:rsid w:val="00E57B52"/>
    <w:rsid w:val="00E61778"/>
    <w:rsid w:val="00E76D60"/>
    <w:rsid w:val="00E82658"/>
    <w:rsid w:val="00E83F3D"/>
    <w:rsid w:val="00E8486D"/>
    <w:rsid w:val="00E84EC9"/>
    <w:rsid w:val="00E949AF"/>
    <w:rsid w:val="00EA04D0"/>
    <w:rsid w:val="00EA1C50"/>
    <w:rsid w:val="00EB2EEE"/>
    <w:rsid w:val="00EB4E0C"/>
    <w:rsid w:val="00ED1AC4"/>
    <w:rsid w:val="00ED6EC3"/>
    <w:rsid w:val="00EE5BBA"/>
    <w:rsid w:val="00EE7978"/>
    <w:rsid w:val="00EF63F4"/>
    <w:rsid w:val="00EF65FB"/>
    <w:rsid w:val="00F13B81"/>
    <w:rsid w:val="00F25251"/>
    <w:rsid w:val="00F37B9A"/>
    <w:rsid w:val="00F46A9C"/>
    <w:rsid w:val="00F505B7"/>
    <w:rsid w:val="00F52A53"/>
    <w:rsid w:val="00F551BC"/>
    <w:rsid w:val="00F70435"/>
    <w:rsid w:val="00F811D8"/>
    <w:rsid w:val="00F83EC6"/>
    <w:rsid w:val="00F87536"/>
    <w:rsid w:val="00FA12C8"/>
    <w:rsid w:val="00FA62A9"/>
    <w:rsid w:val="00FB3A11"/>
    <w:rsid w:val="00FB4723"/>
    <w:rsid w:val="00FB5081"/>
    <w:rsid w:val="00FC5E3E"/>
    <w:rsid w:val="00FD346A"/>
    <w:rsid w:val="00FE1F83"/>
    <w:rsid w:val="00FF0A56"/>
    <w:rsid w:val="00FF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>
      <o:colormenu v:ext="edit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33C8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265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08A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D703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A12C8"/>
  </w:style>
  <w:style w:type="paragraph" w:styleId="Fuzeile">
    <w:name w:val="footer"/>
    <w:basedOn w:val="Standard"/>
    <w:link w:val="FuzeileZchn"/>
    <w:uiPriority w:val="99"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12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229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@ nucom.at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Klingler</dc:creator>
  <cp:lastModifiedBy>Peter Klingler</cp:lastModifiedBy>
  <cp:revision>237</cp:revision>
  <cp:lastPrinted>2024-07-11T12:21:00Z</cp:lastPrinted>
  <dcterms:created xsi:type="dcterms:W3CDTF">2021-03-16T16:28:00Z</dcterms:created>
  <dcterms:modified xsi:type="dcterms:W3CDTF">2024-08-05T12:10:00Z</dcterms:modified>
</cp:coreProperties>
</file>